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Приложение   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город Кировск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Мурманской области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D34775">
        <w:rPr>
          <w:rFonts w:ascii="Times New Roman" w:eastAsia="Calibri" w:hAnsi="Times New Roman" w:cs="Times New Roman"/>
          <w:sz w:val="24"/>
          <w:szCs w:val="24"/>
        </w:rPr>
        <w:t>29.09.2026</w:t>
      </w: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№ </w:t>
      </w:r>
      <w:r w:rsidR="00D34775">
        <w:rPr>
          <w:rFonts w:ascii="Times New Roman" w:eastAsia="Calibri" w:hAnsi="Times New Roman" w:cs="Times New Roman"/>
          <w:sz w:val="24"/>
          <w:szCs w:val="24"/>
        </w:rPr>
        <w:t>1600</w:t>
      </w: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7A7">
        <w:rPr>
          <w:rFonts w:ascii="Times New Roman" w:hAnsi="Times New Roman" w:cs="Times New Roman"/>
          <w:sz w:val="24"/>
          <w:szCs w:val="24"/>
        </w:rPr>
        <w:t>Перечень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имущества муниципального округа город Кировск Мурманской области, </w:t>
      </w:r>
    </w:p>
    <w:p w:rsidR="00657A8C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предназначенного для оказания имущественной поддержки социально ориентированным некоммерческим организациям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7A8C" w:rsidRPr="000E420B" w:rsidRDefault="00657A8C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14596" w:type="dxa"/>
        <w:tblLook w:val="04A0" w:firstRow="1" w:lastRow="0" w:firstColumn="1" w:lastColumn="0" w:noHBand="0" w:noVBand="1"/>
      </w:tblPr>
      <w:tblGrid>
        <w:gridCol w:w="704"/>
        <w:gridCol w:w="1317"/>
        <w:gridCol w:w="3260"/>
        <w:gridCol w:w="1376"/>
        <w:gridCol w:w="1417"/>
        <w:gridCol w:w="1986"/>
        <w:gridCol w:w="4536"/>
      </w:tblGrid>
      <w:tr w:rsidR="004B05FA" w:rsidRPr="00571372" w:rsidTr="00212858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326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объекта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объекта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198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453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Обременение объекта</w:t>
            </w:r>
          </w:p>
        </w:tc>
      </w:tr>
      <w:tr w:rsidR="004B05FA" w:rsidRPr="00571372" w:rsidTr="00212858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3260" w:type="dxa"/>
          </w:tcPr>
          <w:p w:rsidR="004B05FA" w:rsidRPr="00571372" w:rsidRDefault="00571372" w:rsidP="00121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асть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Кировск, ул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ица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Хибиногорская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№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244,1</w:t>
            </w:r>
          </w:p>
        </w:tc>
        <w:tc>
          <w:tcPr>
            <w:tcW w:w="198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51:16:0040127:333</w:t>
            </w:r>
          </w:p>
        </w:tc>
        <w:tc>
          <w:tcPr>
            <w:tcW w:w="453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временного пользования (договор ссуды) недвижимым имуществом г. Кировска № 8с-2019 от 08.10.2019 с АНО «Агентство по развитию туризма и предпринимательства города Кировска», сроком действия с 08.10.2019 по 16.05.2027</w:t>
            </w:r>
          </w:p>
        </w:tc>
      </w:tr>
      <w:tr w:rsidR="004B05FA" w:rsidRPr="00571372" w:rsidTr="00212858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9703</w:t>
            </w:r>
          </w:p>
        </w:tc>
        <w:tc>
          <w:tcPr>
            <w:tcW w:w="3260" w:type="dxa"/>
          </w:tcPr>
          <w:p w:rsidR="001216E8" w:rsidRDefault="00571372" w:rsidP="00121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Кировск, пр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Ленина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B05FA" w:rsidRPr="00571372" w:rsidRDefault="00571372" w:rsidP="00121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</w:t>
            </w:r>
          </w:p>
        </w:tc>
        <w:tc>
          <w:tcPr>
            <w:tcW w:w="198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51:16:0040131:298</w:t>
            </w:r>
          </w:p>
        </w:tc>
        <w:tc>
          <w:tcPr>
            <w:tcW w:w="4536" w:type="dxa"/>
          </w:tcPr>
          <w:p w:rsidR="004B05FA" w:rsidRPr="00571372" w:rsidRDefault="00571372" w:rsidP="005B0B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безвозмездного пользования (договор ссуды) недвижимым имуществом г. Кировска </w:t>
            </w:r>
            <w:r w:rsidR="002128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с-20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АНО «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городского развития города Кировска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сроком действия с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1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76508D" w:rsidRPr="00571372" w:rsidTr="00212858">
        <w:tc>
          <w:tcPr>
            <w:tcW w:w="704" w:type="dxa"/>
          </w:tcPr>
          <w:p w:rsidR="0076508D" w:rsidRPr="00571372" w:rsidRDefault="0076508D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7" w:type="dxa"/>
          </w:tcPr>
          <w:p w:rsidR="0076508D" w:rsidRPr="00571372" w:rsidRDefault="0076508D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0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8799</w:t>
            </w:r>
          </w:p>
        </w:tc>
        <w:tc>
          <w:tcPr>
            <w:tcW w:w="3260" w:type="dxa"/>
          </w:tcPr>
          <w:p w:rsidR="001216E8" w:rsidRDefault="0076508D" w:rsidP="00121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г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ород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Кировск, пр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оспект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Ленина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76508D" w:rsidRDefault="0076508D" w:rsidP="00A202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помещение </w:t>
            </w:r>
            <w:r w:rsidR="001216E8" w:rsidRP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376" w:type="dxa"/>
          </w:tcPr>
          <w:p w:rsidR="0076508D" w:rsidRPr="00571372" w:rsidRDefault="0076508D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76508D" w:rsidRPr="00571372" w:rsidRDefault="0076508D" w:rsidP="001216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</w:t>
            </w:r>
            <w:r w:rsid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6" w:type="dxa"/>
          </w:tcPr>
          <w:p w:rsidR="0076508D" w:rsidRPr="00571372" w:rsidRDefault="001216E8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16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51:16:0040119:378</w:t>
            </w:r>
          </w:p>
        </w:tc>
        <w:tc>
          <w:tcPr>
            <w:tcW w:w="4536" w:type="dxa"/>
          </w:tcPr>
          <w:p w:rsidR="0076508D" w:rsidRPr="00571372" w:rsidRDefault="0076508D" w:rsidP="005B0B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2858" w:rsidRPr="00571372" w:rsidTr="00212858">
        <w:tc>
          <w:tcPr>
            <w:tcW w:w="704" w:type="dxa"/>
          </w:tcPr>
          <w:p w:rsidR="00212858" w:rsidRDefault="00212858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17" w:type="dxa"/>
          </w:tcPr>
          <w:p w:rsidR="00212858" w:rsidRPr="0076508D" w:rsidRDefault="001E74A6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12521</w:t>
            </w:r>
          </w:p>
        </w:tc>
        <w:tc>
          <w:tcPr>
            <w:tcW w:w="3260" w:type="dxa"/>
          </w:tcPr>
          <w:p w:rsidR="00212858" w:rsidRPr="00212858" w:rsidRDefault="00212858" w:rsidP="0021285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8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область, город Кировск, улица</w:t>
            </w:r>
            <w:r w:rsidR="00A46C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1E74A6" w:rsidRDefault="00A46CF8" w:rsidP="00A46C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</w:t>
            </w:r>
            <w:r w:rsidR="00212858" w:rsidRPr="002128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дом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="00212858" w:rsidRPr="002128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</w:p>
          <w:p w:rsidR="00212858" w:rsidRDefault="00212858" w:rsidP="00A46CF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28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</w:t>
            </w:r>
            <w:r w:rsidR="001E74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1E74A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VII (45)</w:t>
            </w:r>
            <w:r w:rsidRPr="0021285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76" w:type="dxa"/>
          </w:tcPr>
          <w:p w:rsidR="00212858" w:rsidRPr="00571372" w:rsidRDefault="00212858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212858" w:rsidRPr="001E74A6" w:rsidRDefault="001E74A6" w:rsidP="001E74A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1986" w:type="dxa"/>
          </w:tcPr>
          <w:p w:rsidR="00212858" w:rsidRPr="001216E8" w:rsidRDefault="001E74A6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составе </w:t>
            </w:r>
            <w:r w:rsidRPr="001E74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51:16:0040128:1048</w:t>
            </w:r>
          </w:p>
        </w:tc>
        <w:tc>
          <w:tcPr>
            <w:tcW w:w="4536" w:type="dxa"/>
          </w:tcPr>
          <w:p w:rsidR="00212858" w:rsidRPr="00571372" w:rsidRDefault="00212858" w:rsidP="005B0B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A1F5D" w:rsidRPr="000E420B" w:rsidRDefault="005A1F5D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A1F5D" w:rsidRPr="000E420B" w:rsidSect="00657A8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473"/>
    <w:rsid w:val="00006268"/>
    <w:rsid w:val="00055B0B"/>
    <w:rsid w:val="000872D0"/>
    <w:rsid w:val="000B47C4"/>
    <w:rsid w:val="000B6EA2"/>
    <w:rsid w:val="000E420B"/>
    <w:rsid w:val="001216E8"/>
    <w:rsid w:val="00145D35"/>
    <w:rsid w:val="001818FF"/>
    <w:rsid w:val="00181C3D"/>
    <w:rsid w:val="001B74E6"/>
    <w:rsid w:val="001E74A6"/>
    <w:rsid w:val="001F0C32"/>
    <w:rsid w:val="00212858"/>
    <w:rsid w:val="0021469E"/>
    <w:rsid w:val="00214DE3"/>
    <w:rsid w:val="00263380"/>
    <w:rsid w:val="002F5C04"/>
    <w:rsid w:val="003436A7"/>
    <w:rsid w:val="003A6E00"/>
    <w:rsid w:val="003B6628"/>
    <w:rsid w:val="003C29E8"/>
    <w:rsid w:val="003E0BF8"/>
    <w:rsid w:val="003E46C8"/>
    <w:rsid w:val="003E5867"/>
    <w:rsid w:val="004614E5"/>
    <w:rsid w:val="004B05FA"/>
    <w:rsid w:val="004B500C"/>
    <w:rsid w:val="00543601"/>
    <w:rsid w:val="005443E3"/>
    <w:rsid w:val="00571372"/>
    <w:rsid w:val="005A1F5D"/>
    <w:rsid w:val="005A4126"/>
    <w:rsid w:val="005B0BCD"/>
    <w:rsid w:val="005B3473"/>
    <w:rsid w:val="00621598"/>
    <w:rsid w:val="0064431C"/>
    <w:rsid w:val="006550B1"/>
    <w:rsid w:val="00657A8C"/>
    <w:rsid w:val="00680E81"/>
    <w:rsid w:val="00765002"/>
    <w:rsid w:val="0076508D"/>
    <w:rsid w:val="00777A81"/>
    <w:rsid w:val="007956C2"/>
    <w:rsid w:val="007B24DF"/>
    <w:rsid w:val="007C08AD"/>
    <w:rsid w:val="00826E31"/>
    <w:rsid w:val="0084260B"/>
    <w:rsid w:val="00861DF8"/>
    <w:rsid w:val="00876CBA"/>
    <w:rsid w:val="008B1A0B"/>
    <w:rsid w:val="008E490E"/>
    <w:rsid w:val="008E59E5"/>
    <w:rsid w:val="008E79F0"/>
    <w:rsid w:val="00936DB0"/>
    <w:rsid w:val="00966938"/>
    <w:rsid w:val="00974402"/>
    <w:rsid w:val="009753D3"/>
    <w:rsid w:val="009A5D70"/>
    <w:rsid w:val="009D1FF0"/>
    <w:rsid w:val="009D6282"/>
    <w:rsid w:val="00A202EB"/>
    <w:rsid w:val="00A46CF8"/>
    <w:rsid w:val="00A62CD1"/>
    <w:rsid w:val="00A90853"/>
    <w:rsid w:val="00AC6BCA"/>
    <w:rsid w:val="00AE7891"/>
    <w:rsid w:val="00AF38EB"/>
    <w:rsid w:val="00B0067B"/>
    <w:rsid w:val="00B53A0F"/>
    <w:rsid w:val="00B704AC"/>
    <w:rsid w:val="00B77F98"/>
    <w:rsid w:val="00BA36C6"/>
    <w:rsid w:val="00BF7CC5"/>
    <w:rsid w:val="00C150C6"/>
    <w:rsid w:val="00C438AE"/>
    <w:rsid w:val="00C94325"/>
    <w:rsid w:val="00D11294"/>
    <w:rsid w:val="00D160B0"/>
    <w:rsid w:val="00D34775"/>
    <w:rsid w:val="00D92249"/>
    <w:rsid w:val="00DE0D0C"/>
    <w:rsid w:val="00E225C6"/>
    <w:rsid w:val="00F439D4"/>
    <w:rsid w:val="00F47FA0"/>
    <w:rsid w:val="00F607CF"/>
    <w:rsid w:val="00F677C7"/>
    <w:rsid w:val="00F86034"/>
    <w:rsid w:val="00F866F6"/>
    <w:rsid w:val="00FD4362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39661-602B-4D1F-A95D-681D2DC2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F8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rsid w:val="005A1F5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A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A56E3-3E02-4A1D-AF5B-16802847F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Киселёва О.В.</dc:creator>
  <cp:keywords/>
  <dc:description/>
  <cp:lastModifiedBy>Образцова Елена Геннадьевна</cp:lastModifiedBy>
  <cp:revision>2</cp:revision>
  <cp:lastPrinted>2026-09-28T11:25:00Z</cp:lastPrinted>
  <dcterms:created xsi:type="dcterms:W3CDTF">2026-09-29T11:23:00Z</dcterms:created>
  <dcterms:modified xsi:type="dcterms:W3CDTF">2026-09-29T11:23:00Z</dcterms:modified>
</cp:coreProperties>
</file>