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A0" w:rsidRPr="0016231A" w:rsidRDefault="00931DB6" w:rsidP="00FF64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6231A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1C70A0" w:rsidRPr="001623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1DB6" w:rsidRPr="0016231A" w:rsidRDefault="00931DB6" w:rsidP="001C7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</w:t>
      </w:r>
      <w:bookmarkEnd w:id="0"/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</w:t>
      </w:r>
    </w:p>
    <w:p w:rsidR="00931DB6" w:rsidRPr="0016231A" w:rsidRDefault="00931DB6" w:rsidP="001C70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1C70A0" w:rsidRPr="0016231A" w:rsidRDefault="00931DB6" w:rsidP="001C70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 Мурманской области</w:t>
      </w:r>
    </w:p>
    <w:p w:rsidR="00931DB6" w:rsidRPr="0016231A" w:rsidRDefault="00931DB6" w:rsidP="001C70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C70A0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50D34" w:rsidRDefault="00050D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931DB6" w:rsidRPr="0016231A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Pr="0016231A" w:rsidRDefault="00081553" w:rsidP="003075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31A">
        <w:rPr>
          <w:rFonts w:ascii="Times New Roman" w:hAnsi="Times New Roman" w:cs="Times New Roman"/>
          <w:b/>
          <w:sz w:val="24"/>
          <w:szCs w:val="24"/>
        </w:rPr>
        <w:t>предоставления дополнительной социальной поддержки в виде ед</w:t>
      </w:r>
      <w:r w:rsidR="008963BA" w:rsidRPr="0016231A">
        <w:rPr>
          <w:rFonts w:ascii="Times New Roman" w:hAnsi="Times New Roman" w:cs="Times New Roman"/>
          <w:b/>
          <w:sz w:val="24"/>
          <w:szCs w:val="24"/>
        </w:rPr>
        <w:t>иновременной материальной помощи</w:t>
      </w:r>
      <w:r w:rsidRPr="0016231A">
        <w:rPr>
          <w:rFonts w:ascii="Times New Roman" w:hAnsi="Times New Roman" w:cs="Times New Roman"/>
          <w:b/>
          <w:sz w:val="24"/>
          <w:szCs w:val="24"/>
        </w:rPr>
        <w:t xml:space="preserve"> гражданам, заключившим контракт о прохождении военной службы в Вооруженных силах Российской Федерации.</w:t>
      </w:r>
    </w:p>
    <w:p w:rsidR="0030757D" w:rsidRPr="0016231A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16231A" w:rsidRDefault="0030757D" w:rsidP="003075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0757D" w:rsidRPr="0016231A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688" w:rsidRPr="0016231A" w:rsidRDefault="0030757D" w:rsidP="000446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дополнительной социальной поддержки в виде ед</w:t>
      </w:r>
      <w:r w:rsidR="008963B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иновременной материальной помощи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гражданам, заключившим контракт о прохождении военной службы в Вооруженных силах Российской Федерации</w:t>
      </w:r>
      <w:r w:rsidR="009F21BF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003B82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="00003B82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единовременная материальная помощь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</w:t>
      </w:r>
      <w:r w:rsidR="00956C7F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работан 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устойчивой мотивации</w:t>
      </w:r>
      <w:r w:rsidR="00003B82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граждан</w:t>
      </w:r>
      <w:r w:rsidR="00081553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заключению контракта с Вооруженными силами Российской Федерации</w:t>
      </w:r>
      <w:r w:rsidR="00003B82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3A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0A0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регулирует условия выплаты единовременной материальной помощи.</w:t>
      </w:r>
    </w:p>
    <w:p w:rsidR="00044688" w:rsidRPr="0016231A" w:rsidRDefault="003F4622" w:rsidP="000446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Получателями единовременной материальной помощи являются граждане, 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>заключившие в период с 18.06.2026 до 31.12.2026 контракт о прохождении военной службы в Вооруженных силах Российской Федерации (</w:t>
      </w:r>
      <w:r w:rsidR="00044688" w:rsidRPr="0016231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алее – Контракт) через военный комиссариат Мурманской области, пункт отбора (1-го разряда) г. Мурманск, пункт отбора (2-го разряда) г. Кандалакша, которые до заключения Контракта обратились в </w:t>
      </w:r>
      <w:r w:rsidR="00044688" w:rsidRPr="0016231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дминистрацию муниципального округа город Кировск с подведомственной территорией Мурманской области </w:t>
      </w:r>
      <w:r w:rsidR="00044688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Администрация) </w:t>
      </w:r>
      <w:r w:rsidR="00C85EBD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с заявлением </w:t>
      </w:r>
      <w:r w:rsidR="00044688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о признании их 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>кандидатами к заключению Контракта от муниципального округа город Кировск с подведомственной территорией Мурманской области, либо кандидатами к заключению Контракта от предприятий, дислоцированных на территории муниципального округа город Кировск с подведомственной территорией Мурманской области</w:t>
      </w:r>
      <w:r w:rsidRPr="0016231A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.</w:t>
      </w:r>
    </w:p>
    <w:p w:rsidR="00044688" w:rsidRPr="0016231A" w:rsidRDefault="000D50E3" w:rsidP="000446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0757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обеспечение расходов, связанных с предоставлением </w:t>
      </w:r>
      <w:r w:rsidR="000B5B2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единовременной материальной помощ</w:t>
      </w:r>
      <w:r w:rsidR="008963B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757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за счет бюджетных ассигнований, предусмотренных в бюджете </w:t>
      </w:r>
      <w:r w:rsidR="00B82F40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Кировск Мурманской области </w:t>
      </w:r>
      <w:r w:rsidR="0030757D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622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30757D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год</w:t>
      </w:r>
      <w:r w:rsidR="00B8265E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лимитов бюджетных обязательств доведенных до получателя бюджетных средств </w:t>
      </w:r>
      <w:r w:rsidR="00044688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265E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дминистрации, подведомственного главному распорядителю бюджетных средств Администрации</w:t>
      </w:r>
      <w:r w:rsidR="0030757D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</w:t>
      </w:r>
      <w:r w:rsidR="00B8265E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единовременной материальной помощи </w:t>
      </w:r>
      <w:r w:rsidR="0030757D" w:rsidRPr="00B8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носят целевой характер и не могут быть использованы на другие </w:t>
      </w:r>
      <w:r w:rsidR="0030757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</w:t>
      </w:r>
      <w:bookmarkStart w:id="2" w:name="P47"/>
      <w:bookmarkEnd w:id="2"/>
    </w:p>
    <w:p w:rsidR="00AC0D1E" w:rsidRDefault="00CE2943" w:rsidP="000446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C03A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0D1E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материальная помощь предоставляется однократно</w:t>
      </w:r>
      <w:r w:rsid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</w:t>
      </w:r>
      <w:r w:rsidR="00551117" w:rsidRP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 города Кировска от 27.03.2012 № 18 «О мерах дополнительной социальной поддержки в муниципальном округе город Кировск Мурманской области»</w:t>
      </w:r>
      <w:r w:rsidR="00AC0D1E" w:rsidRP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0D1E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количества заключенных Контрактов.</w:t>
      </w:r>
    </w:p>
    <w:p w:rsidR="00DD699D" w:rsidRPr="0016231A" w:rsidRDefault="00DD699D" w:rsidP="0096367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674" w:rsidRPr="0016231A" w:rsidRDefault="00963674" w:rsidP="0096367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51372C" w:rsidRPr="0016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предоставления</w:t>
      </w:r>
      <w:r w:rsidRPr="0016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единовременной материальной помощи</w:t>
      </w:r>
    </w:p>
    <w:p w:rsidR="001861B9" w:rsidRPr="0016231A" w:rsidRDefault="001861B9" w:rsidP="0096367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99D" w:rsidRPr="0016231A" w:rsidRDefault="00DD699D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>2.1. Для получения единовременной материальной помощи гражданин</w:t>
      </w:r>
      <w:r w:rsidR="00F27267" w:rsidRPr="0016231A">
        <w:rPr>
          <w:rFonts w:ascii="Times New Roman" w:hAnsi="Times New Roman" w:cs="Times New Roman"/>
          <w:sz w:val="24"/>
          <w:szCs w:val="24"/>
        </w:rPr>
        <w:t xml:space="preserve">, претендующий на заключение Контракта, </w:t>
      </w:r>
      <w:r w:rsidR="007D301D">
        <w:rPr>
          <w:rFonts w:ascii="Times New Roman" w:hAnsi="Times New Roman" w:cs="Times New Roman"/>
          <w:sz w:val="24"/>
          <w:szCs w:val="24"/>
        </w:rPr>
        <w:t xml:space="preserve">до заключения, но не позднее дня заключения </w:t>
      </w:r>
      <w:r w:rsidR="00F27267" w:rsidRPr="0016231A">
        <w:rPr>
          <w:rFonts w:ascii="Times New Roman" w:hAnsi="Times New Roman" w:cs="Times New Roman"/>
          <w:sz w:val="24"/>
          <w:szCs w:val="24"/>
        </w:rPr>
        <w:t>Контракта</w:t>
      </w:r>
      <w:r w:rsidRPr="0016231A">
        <w:rPr>
          <w:rFonts w:ascii="Times New Roman" w:hAnsi="Times New Roman" w:cs="Times New Roman"/>
          <w:sz w:val="24"/>
          <w:szCs w:val="24"/>
        </w:rPr>
        <w:t xml:space="preserve"> представляет в Уполномоченный орган следующие документы:</w:t>
      </w:r>
    </w:p>
    <w:p w:rsidR="00DD699D" w:rsidRPr="0016231A" w:rsidRDefault="00DD699D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по форме, установленной приложением № 1 к настоящему Порядку;</w:t>
      </w:r>
    </w:p>
    <w:p w:rsidR="00044000" w:rsidRPr="0016231A" w:rsidRDefault="0044263C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- паспорт </w:t>
      </w:r>
      <w:r w:rsidR="00044000" w:rsidRPr="0016231A">
        <w:rPr>
          <w:rFonts w:ascii="Times New Roman" w:hAnsi="Times New Roman" w:cs="Times New Roman"/>
          <w:color w:val="000000"/>
          <w:sz w:val="24"/>
          <w:szCs w:val="24"/>
        </w:rPr>
        <w:t>гражданина Российской Федерации;</w:t>
      </w:r>
    </w:p>
    <w:p w:rsidR="00044000" w:rsidRPr="0016231A" w:rsidRDefault="00044000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документ</w:t>
      </w:r>
      <w:r w:rsidRPr="0016231A">
        <w:rPr>
          <w:rFonts w:ascii="Times New Roman" w:hAnsi="Times New Roman" w:cs="Times New Roman"/>
          <w:sz w:val="24"/>
          <w:szCs w:val="24"/>
        </w:rPr>
        <w:t>, подтверждающ</w:t>
      </w:r>
      <w:r w:rsidR="00DD699D" w:rsidRPr="0016231A">
        <w:rPr>
          <w:rFonts w:ascii="Times New Roman" w:hAnsi="Times New Roman" w:cs="Times New Roman"/>
          <w:sz w:val="24"/>
          <w:szCs w:val="24"/>
        </w:rPr>
        <w:t>ий</w:t>
      </w:r>
      <w:r w:rsidRPr="0016231A">
        <w:rPr>
          <w:rFonts w:ascii="Times New Roman" w:hAnsi="Times New Roman" w:cs="Times New Roman"/>
          <w:sz w:val="24"/>
          <w:szCs w:val="24"/>
        </w:rPr>
        <w:t xml:space="preserve"> регистрацию в системе индивидуального (персонифицированного) учета;</w:t>
      </w:r>
    </w:p>
    <w:p w:rsidR="00044000" w:rsidRPr="0016231A" w:rsidRDefault="00044000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>- свидетельств</w:t>
      </w:r>
      <w:r w:rsidR="00DD699D" w:rsidRPr="0016231A">
        <w:rPr>
          <w:rFonts w:ascii="Times New Roman" w:hAnsi="Times New Roman" w:cs="Times New Roman"/>
          <w:sz w:val="24"/>
          <w:szCs w:val="24"/>
        </w:rPr>
        <w:t>о</w:t>
      </w:r>
      <w:r w:rsidRPr="0016231A">
        <w:rPr>
          <w:rFonts w:ascii="Times New Roman" w:hAnsi="Times New Roman" w:cs="Times New Roman"/>
          <w:sz w:val="24"/>
          <w:szCs w:val="24"/>
        </w:rPr>
        <w:t xml:space="preserve"> о постановке на учет в налоговом органе физического лица по месту жительства на территории Российской Федерации;</w:t>
      </w:r>
    </w:p>
    <w:p w:rsidR="00044000" w:rsidRPr="0016231A" w:rsidRDefault="00044000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>- реквизиты счета в кредитном учреждении, на который подлежит перечислению еди</w:t>
      </w:r>
      <w:r w:rsidR="000C341C" w:rsidRPr="0016231A">
        <w:rPr>
          <w:rFonts w:ascii="Times New Roman" w:hAnsi="Times New Roman" w:cs="Times New Roman"/>
          <w:sz w:val="24"/>
          <w:szCs w:val="24"/>
        </w:rPr>
        <w:t>новременная материальная помощь.</w:t>
      </w:r>
    </w:p>
    <w:p w:rsidR="00DD699D" w:rsidRPr="0016231A" w:rsidRDefault="00DD699D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 xml:space="preserve">Документы представляются </w:t>
      </w:r>
      <w:r w:rsidR="009D5E58" w:rsidRPr="00551117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Pr="00551117">
        <w:rPr>
          <w:rFonts w:ascii="Times New Roman" w:hAnsi="Times New Roman" w:cs="Times New Roman"/>
          <w:sz w:val="24"/>
          <w:szCs w:val="24"/>
        </w:rPr>
        <w:t>в подлинниках</w:t>
      </w:r>
      <w:r w:rsidR="008168FC" w:rsidRPr="00551117">
        <w:rPr>
          <w:rFonts w:ascii="Times New Roman" w:hAnsi="Times New Roman" w:cs="Times New Roman"/>
          <w:sz w:val="24"/>
          <w:szCs w:val="24"/>
        </w:rPr>
        <w:t xml:space="preserve">. Уполномоченный орган проводит проверку сведений, указанных в заявлении, </w:t>
      </w:r>
      <w:r w:rsidR="00952A99" w:rsidRPr="00551117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="00952A99">
        <w:rPr>
          <w:rFonts w:ascii="Times New Roman" w:hAnsi="Times New Roman" w:cs="Times New Roman"/>
          <w:sz w:val="24"/>
          <w:szCs w:val="24"/>
        </w:rPr>
        <w:t xml:space="preserve">их </w:t>
      </w:r>
      <w:r w:rsidR="008168FC" w:rsidRPr="00551117">
        <w:rPr>
          <w:rFonts w:ascii="Times New Roman" w:hAnsi="Times New Roman" w:cs="Times New Roman"/>
          <w:sz w:val="24"/>
          <w:szCs w:val="24"/>
        </w:rPr>
        <w:t xml:space="preserve">сведениям, содержащимся в </w:t>
      </w:r>
      <w:r w:rsidR="00952A99">
        <w:rPr>
          <w:rFonts w:ascii="Times New Roman" w:hAnsi="Times New Roman" w:cs="Times New Roman"/>
          <w:sz w:val="24"/>
          <w:szCs w:val="24"/>
        </w:rPr>
        <w:t xml:space="preserve">подлинниках </w:t>
      </w:r>
      <w:r w:rsidR="008168FC" w:rsidRPr="00551117">
        <w:rPr>
          <w:rFonts w:ascii="Times New Roman" w:hAnsi="Times New Roman" w:cs="Times New Roman"/>
          <w:sz w:val="24"/>
          <w:szCs w:val="24"/>
        </w:rPr>
        <w:t>представленных документ</w:t>
      </w:r>
      <w:r w:rsidR="00952A99">
        <w:rPr>
          <w:rFonts w:ascii="Times New Roman" w:hAnsi="Times New Roman" w:cs="Times New Roman"/>
          <w:sz w:val="24"/>
          <w:szCs w:val="24"/>
        </w:rPr>
        <w:t>ов</w:t>
      </w:r>
      <w:r w:rsidRPr="00551117">
        <w:rPr>
          <w:rFonts w:ascii="Times New Roman" w:hAnsi="Times New Roman" w:cs="Times New Roman"/>
          <w:sz w:val="24"/>
          <w:szCs w:val="24"/>
        </w:rPr>
        <w:t xml:space="preserve">, после </w:t>
      </w:r>
      <w:r w:rsidR="00551117" w:rsidRPr="00551117">
        <w:rPr>
          <w:rFonts w:ascii="Times New Roman" w:hAnsi="Times New Roman" w:cs="Times New Roman"/>
          <w:sz w:val="24"/>
          <w:szCs w:val="24"/>
        </w:rPr>
        <w:t xml:space="preserve">указанной проверки </w:t>
      </w:r>
      <w:r w:rsidRPr="00551117">
        <w:rPr>
          <w:rFonts w:ascii="Times New Roman" w:hAnsi="Times New Roman" w:cs="Times New Roman"/>
          <w:sz w:val="24"/>
          <w:szCs w:val="24"/>
        </w:rPr>
        <w:t>подлинники документов возвращаются гражданину.</w:t>
      </w:r>
    </w:p>
    <w:p w:rsidR="009D5E58" w:rsidRPr="0016231A" w:rsidRDefault="009D5E58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 xml:space="preserve">2.2. </w:t>
      </w:r>
      <w:r w:rsidR="00E63A06" w:rsidRPr="0016231A">
        <w:rPr>
          <w:rFonts w:ascii="Times New Roman" w:hAnsi="Times New Roman" w:cs="Times New Roman"/>
          <w:sz w:val="24"/>
          <w:szCs w:val="24"/>
        </w:rPr>
        <w:t xml:space="preserve">Регистрация заявления осуществляется Уполномоченным органом в день поступления </w:t>
      </w:r>
      <w:r w:rsidRPr="0016231A">
        <w:rPr>
          <w:rFonts w:ascii="Times New Roman" w:hAnsi="Times New Roman" w:cs="Times New Roman"/>
          <w:sz w:val="24"/>
          <w:szCs w:val="24"/>
        </w:rPr>
        <w:t>заявления.</w:t>
      </w:r>
    </w:p>
    <w:p w:rsidR="00E00E58" w:rsidRPr="0016231A" w:rsidRDefault="00E00E58" w:rsidP="003B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hAnsi="Times New Roman" w:cs="Times New Roman"/>
          <w:sz w:val="24"/>
          <w:szCs w:val="24"/>
        </w:rPr>
        <w:t xml:space="preserve">2.3. Уполномоченный орган в течение 1 рабочего дня со дня регистрации заявления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запрос (приложение №</w:t>
      </w:r>
      <w:r w:rsidR="00E7753B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B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Порядку) </w:t>
      </w:r>
      <w:r w:rsidRPr="00E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3A06" w:rsidRPr="00E63A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3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оенный комиссариат городов Кировск и Апатиты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Мурманской области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факта заключения гражданином Контракта.</w:t>
      </w:r>
    </w:p>
    <w:p w:rsidR="00E00E58" w:rsidRPr="0016231A" w:rsidRDefault="00E00E58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получения ответа из военного комиссариата </w:t>
      </w:r>
      <w:r w:rsidR="00E7753B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в течение 1 рабочего дня со дня регистрации поступившего ответа </w:t>
      </w:r>
      <w:r w:rsidR="00E7753B" w:rsidRPr="0016231A">
        <w:rPr>
          <w:rFonts w:ascii="Times New Roman" w:hAnsi="Times New Roman" w:cs="Times New Roman"/>
          <w:sz w:val="24"/>
          <w:szCs w:val="24"/>
        </w:rPr>
        <w:t>оформляет одно из следующих решений:</w:t>
      </w:r>
    </w:p>
    <w:p w:rsidR="00E7753B" w:rsidRPr="0016231A" w:rsidRDefault="00E7753B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 xml:space="preserve">- о выплате гражданину, заключившему Контракт, единовременной материальной помощи – оформляется в виде </w:t>
      </w:r>
      <w:r w:rsidR="00BB2661">
        <w:rPr>
          <w:rFonts w:ascii="Times New Roman" w:hAnsi="Times New Roman" w:cs="Times New Roman"/>
          <w:sz w:val="24"/>
          <w:szCs w:val="24"/>
        </w:rPr>
        <w:t>распоряжения</w:t>
      </w:r>
      <w:r w:rsidRPr="0016231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D4E47">
        <w:rPr>
          <w:rFonts w:ascii="Times New Roman" w:hAnsi="Times New Roman" w:cs="Times New Roman"/>
          <w:sz w:val="24"/>
          <w:szCs w:val="24"/>
        </w:rPr>
        <w:t xml:space="preserve"> </w:t>
      </w:r>
      <w:r w:rsidR="004D4E47" w:rsidRPr="00551117">
        <w:rPr>
          <w:rFonts w:ascii="Times New Roman" w:hAnsi="Times New Roman" w:cs="Times New Roman"/>
          <w:sz w:val="24"/>
          <w:szCs w:val="24"/>
        </w:rPr>
        <w:t>по форме, установленной приложением № 3 к настоящему Порядку</w:t>
      </w:r>
      <w:r w:rsidRPr="00551117">
        <w:rPr>
          <w:rFonts w:ascii="Times New Roman" w:hAnsi="Times New Roman" w:cs="Times New Roman"/>
          <w:sz w:val="24"/>
          <w:szCs w:val="24"/>
        </w:rPr>
        <w:t>;</w:t>
      </w:r>
    </w:p>
    <w:p w:rsidR="00E00E58" w:rsidRPr="0016231A" w:rsidRDefault="00E7753B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hAnsi="Times New Roman" w:cs="Times New Roman"/>
          <w:sz w:val="24"/>
          <w:szCs w:val="24"/>
        </w:rPr>
        <w:t xml:space="preserve">- об отказе в </w:t>
      </w:r>
      <w:r w:rsidR="00883B6B">
        <w:rPr>
          <w:rFonts w:ascii="Times New Roman" w:hAnsi="Times New Roman" w:cs="Times New Roman"/>
          <w:sz w:val="24"/>
          <w:szCs w:val="24"/>
        </w:rPr>
        <w:t>выплате</w:t>
      </w:r>
      <w:r w:rsidR="00E0650D" w:rsidRPr="0016231A">
        <w:rPr>
          <w:rFonts w:ascii="Times New Roman" w:hAnsi="Times New Roman" w:cs="Times New Roman"/>
          <w:sz w:val="24"/>
          <w:szCs w:val="24"/>
        </w:rPr>
        <w:t xml:space="preserve"> </w:t>
      </w:r>
      <w:r w:rsidRPr="0016231A">
        <w:rPr>
          <w:rFonts w:ascii="Times New Roman" w:hAnsi="Times New Roman" w:cs="Times New Roman"/>
          <w:sz w:val="24"/>
          <w:szCs w:val="24"/>
        </w:rPr>
        <w:t xml:space="preserve">единовременной материальной помощи – оформляется в виде уведомления </w:t>
      </w:r>
      <w:r w:rsidR="00F27267" w:rsidRPr="0016231A">
        <w:rPr>
          <w:rFonts w:ascii="Times New Roman" w:hAnsi="Times New Roman" w:cs="Times New Roman"/>
          <w:sz w:val="24"/>
          <w:szCs w:val="24"/>
        </w:rPr>
        <w:t>по форме, установленной приложение</w:t>
      </w:r>
      <w:r w:rsidR="00D44164" w:rsidRPr="0016231A">
        <w:rPr>
          <w:rFonts w:ascii="Times New Roman" w:hAnsi="Times New Roman" w:cs="Times New Roman"/>
          <w:sz w:val="24"/>
          <w:szCs w:val="24"/>
        </w:rPr>
        <w:t>м</w:t>
      </w:r>
      <w:r w:rsidR="00F27267" w:rsidRPr="0016231A">
        <w:rPr>
          <w:rFonts w:ascii="Times New Roman" w:hAnsi="Times New Roman" w:cs="Times New Roman"/>
          <w:sz w:val="24"/>
          <w:szCs w:val="24"/>
        </w:rPr>
        <w:t xml:space="preserve"> </w:t>
      </w:r>
      <w:r w:rsidR="00F27267" w:rsidRPr="00551117">
        <w:rPr>
          <w:rFonts w:ascii="Times New Roman" w:hAnsi="Times New Roman" w:cs="Times New Roman"/>
          <w:sz w:val="24"/>
          <w:szCs w:val="24"/>
        </w:rPr>
        <w:t xml:space="preserve">№ </w:t>
      </w:r>
      <w:r w:rsidR="004D4E47" w:rsidRPr="00551117">
        <w:rPr>
          <w:rFonts w:ascii="Times New Roman" w:hAnsi="Times New Roman" w:cs="Times New Roman"/>
          <w:sz w:val="24"/>
          <w:szCs w:val="24"/>
        </w:rPr>
        <w:t>4</w:t>
      </w:r>
      <w:r w:rsidR="00F27267" w:rsidRPr="0016231A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00E58" w:rsidRPr="0016231A" w:rsidRDefault="00E00E58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1 рабочего дня п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и регистрации </w:t>
      </w:r>
      <w:r w:rsidR="00BB2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551117" w:rsidRPr="00551117">
        <w:rPr>
          <w:rFonts w:ascii="Times New Roman" w:hAnsi="Times New Roman" w:cs="Times New Roman"/>
          <w:sz w:val="24"/>
          <w:szCs w:val="24"/>
        </w:rPr>
        <w:t xml:space="preserve"> </w:t>
      </w:r>
      <w:r w:rsidR="00551117" w:rsidRPr="0016231A">
        <w:rPr>
          <w:rFonts w:ascii="Times New Roman" w:hAnsi="Times New Roman" w:cs="Times New Roman"/>
          <w:sz w:val="24"/>
          <w:szCs w:val="24"/>
        </w:rPr>
        <w:t>Администрации</w:t>
      </w:r>
      <w:r w:rsidR="00BB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выплате единовременной материальной помощи 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BB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(скан-копию) 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10E2C" w:rsidRPr="0016231A">
        <w:rPr>
          <w:rFonts w:ascii="Times New Roman" w:hAnsi="Times New Roman" w:cs="Times New Roman"/>
          <w:sz w:val="24"/>
          <w:szCs w:val="24"/>
        </w:rPr>
        <w:t>униципальное казенное учреждение «Центр учета и отчетности муниципальных учреждений города Кировска»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E2C" w:rsidRPr="0016231A" w:rsidRDefault="00A10E2C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6231A">
        <w:rPr>
          <w:rFonts w:ascii="Times New Roman" w:hAnsi="Times New Roman" w:cs="Times New Roman"/>
          <w:sz w:val="24"/>
          <w:szCs w:val="24"/>
        </w:rPr>
        <w:t>униципальное казенное учреждение «Центр учета и отчетности муниципальных учреждений города Кировска»</w:t>
      </w:r>
      <w:r w:rsidRPr="0016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5 рабочих дней 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</w:t>
      </w:r>
      <w:r w:rsidR="00BB2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D44164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117" w:rsidRPr="0016231A">
        <w:rPr>
          <w:rFonts w:ascii="Times New Roman" w:hAnsi="Times New Roman" w:cs="Times New Roman"/>
          <w:sz w:val="24"/>
          <w:szCs w:val="24"/>
        </w:rPr>
        <w:t>Администрации</w:t>
      </w:r>
      <w:r w:rsidR="0055111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перечисление денежных средств на счет гражданина, заключившего Контракт</w:t>
      </w:r>
      <w:r w:rsidR="005B6E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заявлении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E58" w:rsidRDefault="00551117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E00E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</w:t>
      </w:r>
      <w:r w:rsidR="00F2726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00E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</w:t>
      </w:r>
      <w:r w:rsidR="00E0650D" w:rsidRPr="0016231A">
        <w:rPr>
          <w:rFonts w:ascii="Times New Roman" w:hAnsi="Times New Roman" w:cs="Times New Roman"/>
          <w:sz w:val="24"/>
          <w:szCs w:val="24"/>
        </w:rPr>
        <w:t>единовременной материальной помощи</w:t>
      </w:r>
      <w:r w:rsidR="00F2726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3C3FF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0E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не </w:t>
      </w:r>
      <w:r w:rsidR="003C3FF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заявител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C3FF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2726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0E2C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определенных </w:t>
      </w:r>
      <w:r w:rsidR="00F2726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3C3FF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7267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3C3FF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1 </w:t>
      </w:r>
      <w:r w:rsidR="00E00E58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117" w:rsidRDefault="00551117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661" w:rsidRDefault="00BB2661" w:rsidP="003B0B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1E" w:rsidRDefault="00AC0D1E" w:rsidP="003A3C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78" w:rsidRPr="0016231A" w:rsidRDefault="00C50178" w:rsidP="00E85136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223022802"/>
      <w:r w:rsidRPr="0016231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E85136" w:rsidRPr="0016231A">
        <w:rPr>
          <w:rFonts w:ascii="Times New Roman" w:hAnsi="Times New Roman" w:cs="Times New Roman"/>
          <w:sz w:val="24"/>
          <w:szCs w:val="24"/>
        </w:rPr>
        <w:t xml:space="preserve"> </w:t>
      </w:r>
      <w:r w:rsidRPr="0016231A">
        <w:rPr>
          <w:rFonts w:ascii="Times New Roman" w:hAnsi="Times New Roman" w:cs="Times New Roman"/>
          <w:sz w:val="24"/>
          <w:szCs w:val="24"/>
        </w:rPr>
        <w:t>к Порядк</w:t>
      </w:r>
      <w:bookmarkEnd w:id="3"/>
      <w:r w:rsidRPr="0016231A">
        <w:rPr>
          <w:rFonts w:ascii="Times New Roman" w:hAnsi="Times New Roman" w:cs="Times New Roman"/>
          <w:sz w:val="24"/>
          <w:szCs w:val="24"/>
        </w:rPr>
        <w:t xml:space="preserve">у  </w:t>
      </w:r>
    </w:p>
    <w:p w:rsidR="00BB2661" w:rsidRPr="0016231A" w:rsidRDefault="00BB2661" w:rsidP="00BB26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178" w:rsidRPr="0016231A" w:rsidRDefault="00C50178" w:rsidP="00BB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BB2661" w:rsidTr="00BA19BC">
        <w:trPr>
          <w:trHeight w:val="5473"/>
        </w:trPr>
        <w:tc>
          <w:tcPr>
            <w:tcW w:w="4390" w:type="dxa"/>
          </w:tcPr>
          <w:p w:rsidR="00BB2661" w:rsidRDefault="00BB2661" w:rsidP="00BB26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5" w:type="dxa"/>
          </w:tcPr>
          <w:p w:rsidR="00BB2661" w:rsidRDefault="00BB2661" w:rsidP="00BB266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2661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округа город Кировск Мурманской области с подведомственной территорией</w:t>
            </w:r>
          </w:p>
          <w:p w:rsidR="00BB2661" w:rsidRDefault="00BB2661" w:rsidP="00BB266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61" w:rsidRDefault="00BB2661" w:rsidP="00BB266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</w:t>
            </w:r>
            <w:r w:rsidR="00BA19B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B2661" w:rsidRPr="00BB2661" w:rsidRDefault="00BB2661" w:rsidP="00BB2661">
            <w:pPr>
              <w:tabs>
                <w:tab w:val="left" w:pos="651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B2661" w:rsidRDefault="00BB2661" w:rsidP="00BB266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BA19B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B2661" w:rsidRPr="00BB2661" w:rsidRDefault="00BB2661" w:rsidP="00BB266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  <w:p w:rsidR="00BB2661" w:rsidRPr="00BB2661" w:rsidRDefault="00BB2661" w:rsidP="00BB2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2661" w:rsidRDefault="00BB2661" w:rsidP="00BB2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 ____________________</w:t>
            </w:r>
            <w:r w:rsidR="00BA19BC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</w:p>
          <w:p w:rsidR="00BA19BC" w:rsidRPr="00BA19BC" w:rsidRDefault="00BA19BC" w:rsidP="00BB2661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8168FC" w:rsidRDefault="008168FC" w:rsidP="008168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СНИЛС ______________________________</w:t>
            </w:r>
          </w:p>
          <w:p w:rsidR="008168FC" w:rsidRPr="008168FC" w:rsidRDefault="008168FC" w:rsidP="008168FC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8168FC" w:rsidRDefault="008168FC" w:rsidP="008168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_________________________________</w:t>
            </w:r>
          </w:p>
          <w:p w:rsidR="008168FC" w:rsidRPr="008168FC" w:rsidRDefault="008168FC" w:rsidP="00BB2661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B2661" w:rsidRDefault="00BB2661" w:rsidP="00BB2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___________________________</w:t>
            </w:r>
            <w:r w:rsidR="00BA19B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</w:p>
          <w:p w:rsidR="00BA19BC" w:rsidRPr="00BA19BC" w:rsidRDefault="00BA19BC" w:rsidP="00BB2661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B2661" w:rsidRDefault="00BB2661" w:rsidP="00BB2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</w:t>
            </w:r>
            <w:r w:rsidR="00BA19B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</w:p>
          <w:p w:rsidR="00BA19BC" w:rsidRPr="00BA19BC" w:rsidRDefault="00BA19BC" w:rsidP="00BB2661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B2661" w:rsidRPr="00BB2661" w:rsidRDefault="00BB2661" w:rsidP="00BB2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  <w:r w:rsidR="00BA19B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  <w:p w:rsidR="00BB2661" w:rsidRDefault="00BA19BC" w:rsidP="00BA19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(серия, номер, кем выдан, дата выдачи)</w:t>
            </w:r>
          </w:p>
          <w:p w:rsidR="008168FC" w:rsidRPr="008168FC" w:rsidRDefault="008168FC" w:rsidP="00BA19BC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A19BC" w:rsidRDefault="00BA19BC" w:rsidP="00BA1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Контактная информация_________________</w:t>
            </w:r>
          </w:p>
          <w:p w:rsidR="00BA19BC" w:rsidRPr="00BA19BC" w:rsidRDefault="00BA19BC" w:rsidP="00BA19BC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A19BC" w:rsidRDefault="00BA19BC" w:rsidP="00BA1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</w:t>
            </w:r>
          </w:p>
          <w:p w:rsidR="00BA19BC" w:rsidRPr="00BA19BC" w:rsidRDefault="00BA19BC" w:rsidP="00BA19BC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A19BC" w:rsidRDefault="00BA19BC" w:rsidP="00BA1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</w:t>
            </w:r>
          </w:p>
          <w:p w:rsidR="00BA19BC" w:rsidRPr="00BA19BC" w:rsidRDefault="00BA19BC" w:rsidP="00BA19BC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BA19BC" w:rsidRPr="00BB2661" w:rsidRDefault="00BA19BC" w:rsidP="00BA1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  <w:p w:rsidR="00BB2661" w:rsidRPr="00BB2661" w:rsidRDefault="00BA19BC" w:rsidP="00BA19BC">
            <w:pPr>
              <w:tabs>
                <w:tab w:val="left" w:pos="52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адрес регистрации, адрес места жительства если не совпадает                                                                                               с адресом регистрации, телефон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</w:tbl>
    <w:p w:rsidR="00BB2661" w:rsidRDefault="00BB2661" w:rsidP="00BB2661">
      <w:pPr>
        <w:spacing w:after="0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0178" w:rsidRDefault="00BA19BC" w:rsidP="00BB2661">
      <w:pPr>
        <w:spacing w:after="0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A19BC" w:rsidRDefault="00BA19BC" w:rsidP="00BB2661">
      <w:pPr>
        <w:spacing w:after="0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9BC" w:rsidRPr="00BA19BC" w:rsidRDefault="00BA19BC" w:rsidP="00BA19BC">
      <w:pPr>
        <w:spacing w:after="0"/>
        <w:ind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9BC">
        <w:rPr>
          <w:rFonts w:ascii="Times New Roman" w:hAnsi="Times New Roman" w:cs="Times New Roman"/>
          <w:bCs/>
          <w:sz w:val="24"/>
          <w:szCs w:val="24"/>
        </w:rPr>
        <w:tab/>
        <w:t>Я, ___________________________________________________________________________,</w:t>
      </w:r>
    </w:p>
    <w:p w:rsidR="00BA19BC" w:rsidRPr="00BA19BC" w:rsidRDefault="00BA19BC" w:rsidP="00BA19BC">
      <w:pPr>
        <w:spacing w:after="0"/>
        <w:ind w:hanging="5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A19BC">
        <w:rPr>
          <w:rFonts w:ascii="Times New Roman" w:hAnsi="Times New Roman" w:cs="Times New Roman"/>
          <w:bCs/>
          <w:sz w:val="16"/>
          <w:szCs w:val="16"/>
        </w:rPr>
        <w:t>(фамилия, имя, отчество (при наличии), дата рождения</w:t>
      </w:r>
    </w:p>
    <w:p w:rsidR="00BA19BC" w:rsidRPr="00BA19BC" w:rsidRDefault="00BA19BC" w:rsidP="00BA19BC">
      <w:pPr>
        <w:tabs>
          <w:tab w:val="left" w:pos="1610"/>
        </w:tabs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E75EC3" w:rsidRDefault="00BA19BC" w:rsidP="00BA19BC">
      <w:pPr>
        <w:tabs>
          <w:tab w:val="left" w:pos="1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9BC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A19BC">
        <w:rPr>
          <w:rFonts w:ascii="Times New Roman" w:hAnsi="Times New Roman" w:cs="Times New Roman"/>
          <w:sz w:val="24"/>
          <w:szCs w:val="24"/>
        </w:rPr>
        <w:t xml:space="preserve"> свою готовность и добровольное желание к заключению контракта на прохождение военной службы в Вооруженных Силах Российской Федерации, прошу</w:t>
      </w:r>
      <w:r w:rsidR="00E75EC3" w:rsidRPr="0016231A">
        <w:rPr>
          <w:rFonts w:ascii="Times New Roman" w:hAnsi="Times New Roman" w:cs="Times New Roman"/>
          <w:sz w:val="24"/>
          <w:szCs w:val="24"/>
        </w:rPr>
        <w:t xml:space="preserve"> считать меня кандидатом </w:t>
      </w:r>
      <w:r w:rsidR="000C3841" w:rsidRPr="0016231A">
        <w:rPr>
          <w:rFonts w:ascii="Times New Roman" w:hAnsi="Times New Roman" w:cs="Times New Roman"/>
          <w:sz w:val="24"/>
          <w:szCs w:val="24"/>
        </w:rPr>
        <w:t>к</w:t>
      </w:r>
      <w:r w:rsidR="00C50178" w:rsidRPr="0016231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0C3841" w:rsidRPr="0016231A">
        <w:rPr>
          <w:rFonts w:ascii="Times New Roman" w:hAnsi="Times New Roman" w:cs="Times New Roman"/>
          <w:sz w:val="24"/>
          <w:szCs w:val="24"/>
        </w:rPr>
        <w:t>ю</w:t>
      </w:r>
      <w:r w:rsidR="00C50178" w:rsidRPr="0016231A">
        <w:rPr>
          <w:rFonts w:ascii="Times New Roman" w:hAnsi="Times New Roman" w:cs="Times New Roman"/>
          <w:sz w:val="24"/>
          <w:szCs w:val="24"/>
        </w:rPr>
        <w:t xml:space="preserve"> контракта на прохождение военной службы в Вооруженных Силах Российской Федерации</w:t>
      </w:r>
      <w:r w:rsidR="000C3841" w:rsidRPr="0016231A">
        <w:rPr>
          <w:rFonts w:ascii="Times New Roman" w:hAnsi="Times New Roman" w:cs="Times New Roman"/>
          <w:sz w:val="24"/>
          <w:szCs w:val="24"/>
        </w:rPr>
        <w:t>:</w:t>
      </w:r>
      <w:r w:rsidR="00E75EC3" w:rsidRPr="00162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BC" w:rsidRDefault="00BA19BC" w:rsidP="00BA19BC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-8729</wp:posOffset>
                </wp:positionH>
                <wp:positionV relativeFrom="paragraph">
                  <wp:posOffset>46355</wp:posOffset>
                </wp:positionV>
                <wp:extent cx="191069" cy="184244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842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AD3C7" id="Прямоугольник 1" o:spid="_x0000_s1026" style="position:absolute;margin-left:-.7pt;margin-top:3.65pt;width:15.0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от муниципального округа город Кировск Мурманской области </w:t>
      </w:r>
    </w:p>
    <w:p w:rsidR="00BA19BC" w:rsidRPr="00BA19BC" w:rsidRDefault="00BA19BC" w:rsidP="00BA19BC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BA19BC" w:rsidRDefault="00BA19BC" w:rsidP="00BA19BC">
      <w:pPr>
        <w:widowControl w:val="0"/>
        <w:autoSpaceDE w:val="0"/>
        <w:autoSpaceDN w:val="0"/>
        <w:spacing w:before="5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1A8D2" wp14:editId="01C641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069" cy="184244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842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7EEF1" id="Прямоугольник 2" o:spid="_x0000_s1026" style="position:absolute;margin-left:0;margin-top:0;width:15.0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от _______________________________________________________________________,</w:t>
      </w:r>
    </w:p>
    <w:p w:rsidR="00BE1D22" w:rsidRPr="00BE1D22" w:rsidRDefault="00BE1D22" w:rsidP="00BE1D22">
      <w:pPr>
        <w:widowControl w:val="0"/>
        <w:autoSpaceDE w:val="0"/>
        <w:autoSpaceDN w:val="0"/>
        <w:spacing w:before="53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и адрес предприятия)</w:t>
      </w:r>
    </w:p>
    <w:p w:rsidR="00C6180C" w:rsidRPr="0016231A" w:rsidRDefault="000C3841" w:rsidP="00BA19BC">
      <w:pPr>
        <w:tabs>
          <w:tab w:val="left" w:pos="161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31A">
        <w:rPr>
          <w:rFonts w:ascii="Times New Roman" w:hAnsi="Times New Roman" w:cs="Times New Roman"/>
          <w:color w:val="000000"/>
          <w:sz w:val="24"/>
          <w:szCs w:val="24"/>
        </w:rPr>
        <w:t>дислоцированного</w:t>
      </w:r>
      <w:r w:rsidR="00E75EC3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округа город Кировск</w:t>
      </w:r>
      <w:r w:rsidR="00FF0FE8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EC3" w:rsidRPr="0016231A">
        <w:rPr>
          <w:rFonts w:ascii="Times New Roman" w:hAnsi="Times New Roman" w:cs="Times New Roman"/>
          <w:color w:val="000000"/>
          <w:sz w:val="24"/>
          <w:szCs w:val="24"/>
        </w:rPr>
        <w:t>Мурманской</w:t>
      </w:r>
      <w:r w:rsidR="00BE1D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5EC3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180C" w:rsidRPr="0016231A" w:rsidRDefault="00C6180C" w:rsidP="00C6180C">
      <w:pPr>
        <w:tabs>
          <w:tab w:val="left" w:pos="1610"/>
        </w:tabs>
        <w:spacing w:after="0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3261" w:rsidRPr="00643261" w:rsidRDefault="00C6180C" w:rsidP="00643261">
      <w:pPr>
        <w:tabs>
          <w:tab w:val="left" w:pos="1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43261" w:rsidRPr="00643261">
        <w:rPr>
          <w:rFonts w:ascii="Times New Roman" w:hAnsi="Times New Roman" w:cs="Times New Roman"/>
          <w:sz w:val="24"/>
          <w:szCs w:val="24"/>
        </w:rPr>
        <w:t>выплатить</w:t>
      </w:r>
      <w:r w:rsidR="00E75EC3" w:rsidRPr="00643261">
        <w:rPr>
          <w:rFonts w:ascii="Times New Roman" w:hAnsi="Times New Roman" w:cs="Times New Roman"/>
          <w:sz w:val="24"/>
          <w:szCs w:val="24"/>
        </w:rPr>
        <w:t xml:space="preserve"> </w:t>
      </w:r>
      <w:r w:rsidR="00C50178" w:rsidRPr="00643261">
        <w:rPr>
          <w:rFonts w:ascii="Times New Roman" w:hAnsi="Times New Roman" w:cs="Times New Roman"/>
          <w:sz w:val="24"/>
          <w:szCs w:val="24"/>
        </w:rPr>
        <w:t xml:space="preserve">единовременную </w:t>
      </w:r>
      <w:r w:rsidR="000C3841" w:rsidRPr="00643261">
        <w:rPr>
          <w:rFonts w:ascii="Times New Roman" w:hAnsi="Times New Roman" w:cs="Times New Roman"/>
          <w:sz w:val="24"/>
          <w:szCs w:val="24"/>
        </w:rPr>
        <w:t>материальную помощь</w:t>
      </w:r>
      <w:r w:rsidRPr="00643261">
        <w:rPr>
          <w:rFonts w:ascii="Times New Roman" w:hAnsi="Times New Roman" w:cs="Times New Roman"/>
          <w:sz w:val="24"/>
          <w:szCs w:val="24"/>
        </w:rPr>
        <w:t>, установленную подпунктом 1.23 пункта 1 решения Совета депутатов города Кировска от 27.03.2012 № 18 «</w:t>
      </w:r>
      <w:r w:rsidRPr="00643261">
        <w:rPr>
          <w:rFonts w:ascii="Times New Roman" w:hAnsi="Times New Roman" w:cs="Times New Roman"/>
          <w:sz w:val="24"/>
          <w:szCs w:val="24"/>
          <w:shd w:val="clear" w:color="auto" w:fill="FFFFFF"/>
        </w:rPr>
        <w:t>О мерах дополнительной социальной поддержки в муниципальном округе город Кировск Мурманской области</w:t>
      </w:r>
      <w:r w:rsidRPr="00643261">
        <w:rPr>
          <w:rFonts w:ascii="Times New Roman" w:hAnsi="Times New Roman" w:cs="Times New Roman"/>
          <w:sz w:val="24"/>
          <w:szCs w:val="24"/>
        </w:rPr>
        <w:t>»</w:t>
      </w:r>
      <w:r w:rsidR="00643261">
        <w:rPr>
          <w:rFonts w:ascii="Times New Roman" w:hAnsi="Times New Roman" w:cs="Times New Roman"/>
          <w:sz w:val="24"/>
          <w:szCs w:val="24"/>
        </w:rPr>
        <w:t>,</w:t>
      </w:r>
      <w:r w:rsidR="00643261" w:rsidRPr="00643261">
        <w:rPr>
          <w:rFonts w:ascii="Times New Roman" w:hAnsi="Times New Roman" w:cs="Times New Roman"/>
          <w:sz w:val="24"/>
          <w:szCs w:val="24"/>
        </w:rPr>
        <w:t xml:space="preserve"> на расчетный счет в 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43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43261">
        <w:rPr>
          <w:rFonts w:ascii="Times New Roman" w:hAnsi="Times New Roman" w:cs="Times New Roman"/>
          <w:sz w:val="16"/>
          <w:szCs w:val="16"/>
        </w:rPr>
        <w:t>(наименование кредитной организации)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>БИК   _____________________________________________________________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>КПП ______________________________________________________________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>ИНН _____________________________________________________________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>Корреспондентский счет: ____________________________________________</w:t>
      </w:r>
    </w:p>
    <w:p w:rsidR="00643261" w:rsidRPr="00643261" w:rsidRDefault="00643261" w:rsidP="00643261">
      <w:pPr>
        <w:tabs>
          <w:tab w:val="left" w:pos="1610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326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43261" w:rsidRPr="00643261" w:rsidRDefault="00643261" w:rsidP="0064326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43261">
        <w:rPr>
          <w:rFonts w:ascii="Times New Roman" w:eastAsia="Calibri" w:hAnsi="Times New Roman"/>
          <w:sz w:val="20"/>
          <w:szCs w:val="20"/>
        </w:rPr>
        <w:lastRenderedPageBreak/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</w:t>
      </w:r>
      <w:r w:rsidRPr="00643261">
        <w:rPr>
          <w:rFonts w:ascii="Times New Roman" w:hAnsi="Times New Roman"/>
          <w:sz w:val="20"/>
          <w:szCs w:val="20"/>
        </w:rPr>
        <w:t xml:space="preserve">оператором – Администрацией муниципального округа город Кировск с подведомственной территорией (Мурманская область, город Кировск, </w:t>
      </w:r>
      <w:proofErr w:type="spellStart"/>
      <w:r w:rsidRPr="00643261">
        <w:rPr>
          <w:rFonts w:ascii="Times New Roman" w:hAnsi="Times New Roman"/>
          <w:sz w:val="20"/>
          <w:szCs w:val="20"/>
        </w:rPr>
        <w:t>пр-кт</w:t>
      </w:r>
      <w:proofErr w:type="spellEnd"/>
      <w:r w:rsidRPr="00643261">
        <w:rPr>
          <w:rFonts w:ascii="Times New Roman" w:hAnsi="Times New Roman"/>
          <w:sz w:val="20"/>
          <w:szCs w:val="20"/>
        </w:rPr>
        <w:t xml:space="preserve"> Ленина, дом 16), в целях реализации полномочий, возложенных на администрацию муниципального округа город Кировск Мурманской области по предоставлению дополнительной социальной поддержки в виде </w:t>
      </w:r>
      <w:r w:rsidRPr="00643261">
        <w:rPr>
          <w:rFonts w:ascii="Times New Roman" w:hAnsi="Times New Roman" w:cs="Times New Roman"/>
          <w:sz w:val="20"/>
          <w:szCs w:val="20"/>
        </w:rPr>
        <w:t>единовременной материальной помощи, установленной подпунктом 1.23 пункта 1 решения Совета депутатов города Кировска от 27.03.2012 № 18 «</w:t>
      </w:r>
      <w:r w:rsidRPr="00643261">
        <w:rPr>
          <w:rFonts w:ascii="Times New Roman" w:hAnsi="Times New Roman" w:cs="Times New Roman"/>
          <w:sz w:val="20"/>
          <w:szCs w:val="20"/>
          <w:shd w:val="clear" w:color="auto" w:fill="FFFFFF"/>
        </w:rPr>
        <w:t>О мерах дополнительной социальной поддержки в муниципальном округе город Кировск Мурманской области</w:t>
      </w:r>
      <w:r w:rsidRPr="00643261">
        <w:rPr>
          <w:rFonts w:ascii="Times New Roman" w:hAnsi="Times New Roman" w:cs="Times New Roman"/>
          <w:sz w:val="20"/>
          <w:szCs w:val="20"/>
        </w:rPr>
        <w:t>»</w:t>
      </w:r>
      <w:r w:rsidRPr="00643261">
        <w:rPr>
          <w:rFonts w:ascii="Times New Roman" w:hAnsi="Times New Roman"/>
          <w:sz w:val="20"/>
          <w:szCs w:val="20"/>
        </w:rPr>
        <w:t>.</w:t>
      </w:r>
    </w:p>
    <w:p w:rsidR="00643261" w:rsidRPr="00643261" w:rsidRDefault="00643261" w:rsidP="00643261">
      <w:pPr>
        <w:pStyle w:val="ConsPlusNormal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43261">
        <w:rPr>
          <w:rFonts w:ascii="Times New Roman" w:eastAsia="Calibri" w:hAnsi="Times New Roman"/>
          <w:sz w:val="20"/>
          <w:szCs w:val="20"/>
          <w:lang w:eastAsia="en-US"/>
        </w:rPr>
        <w:t>Перечень моих персональных данных, на обработку которых я даю согласие:</w:t>
      </w:r>
    </w:p>
    <w:p w:rsidR="00643261" w:rsidRPr="00643261" w:rsidRDefault="00643261" w:rsidP="0064326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3261">
        <w:rPr>
          <w:rFonts w:ascii="Times New Roman" w:hAnsi="Times New Roman" w:cs="Times New Roman"/>
          <w:sz w:val="20"/>
          <w:szCs w:val="20"/>
        </w:rPr>
        <w:t>фамилия, имя, отчество (</w:t>
      </w:r>
      <w:r w:rsidR="00E56010">
        <w:rPr>
          <w:rFonts w:ascii="Times New Roman" w:hAnsi="Times New Roman" w:cs="Times New Roman"/>
          <w:sz w:val="20"/>
          <w:szCs w:val="20"/>
        </w:rPr>
        <w:t>при наличии</w:t>
      </w:r>
      <w:r w:rsidRPr="00643261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643261" w:rsidRPr="00643261" w:rsidRDefault="00643261" w:rsidP="0064326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3261">
        <w:rPr>
          <w:rFonts w:ascii="Times New Roman" w:hAnsi="Times New Roman" w:cs="Times New Roman"/>
          <w:sz w:val="20"/>
          <w:szCs w:val="20"/>
        </w:rPr>
        <w:t>число, месяц и год рождения;</w:t>
      </w:r>
    </w:p>
    <w:p w:rsidR="00643261" w:rsidRPr="00643261" w:rsidRDefault="00643261" w:rsidP="0064326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643261">
        <w:rPr>
          <w:rFonts w:ascii="Times New Roman" w:hAnsi="Times New Roman"/>
          <w:sz w:val="20"/>
          <w:szCs w:val="20"/>
        </w:rPr>
        <w:t>адрес места жительства (по месту регистрации, фактический);</w:t>
      </w:r>
    </w:p>
    <w:p w:rsidR="00643261" w:rsidRPr="00643261" w:rsidRDefault="00643261" w:rsidP="0064326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643261">
        <w:rPr>
          <w:rFonts w:ascii="Times New Roman" w:hAnsi="Times New Roman"/>
          <w:sz w:val="20"/>
          <w:szCs w:val="20"/>
        </w:rPr>
        <w:t>данные общегражданского паспорта (серия, номер, дата выдачи, наименование органа, выдавшего паспорт);</w:t>
      </w:r>
    </w:p>
    <w:p w:rsidR="00643261" w:rsidRPr="00643261" w:rsidRDefault="00643261" w:rsidP="006432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261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страховой номер индивидуального лицевого счёта</w:t>
      </w:r>
      <w:r w:rsidRPr="00643261">
        <w:rPr>
          <w:rFonts w:ascii="Times New Roman" w:hAnsi="Times New Roman" w:cs="Times New Roman"/>
          <w:b/>
          <w:sz w:val="20"/>
          <w:szCs w:val="20"/>
        </w:rPr>
        <w:t>;</w:t>
      </w:r>
    </w:p>
    <w:p w:rsidR="00643261" w:rsidRPr="00643261" w:rsidRDefault="00643261" w:rsidP="006432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261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налогоплательщика;</w:t>
      </w:r>
    </w:p>
    <w:p w:rsidR="00643261" w:rsidRDefault="00643261" w:rsidP="0064326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3261">
        <w:rPr>
          <w:rFonts w:ascii="Times New Roman" w:hAnsi="Times New Roman" w:cs="Times New Roman"/>
          <w:sz w:val="20"/>
          <w:szCs w:val="20"/>
        </w:rPr>
        <w:t xml:space="preserve">реквизиты </w:t>
      </w:r>
      <w:r w:rsidR="00B85B19">
        <w:rPr>
          <w:rFonts w:ascii="Times New Roman" w:hAnsi="Times New Roman" w:cs="Times New Roman"/>
          <w:sz w:val="20"/>
          <w:szCs w:val="20"/>
        </w:rPr>
        <w:t xml:space="preserve">банковского </w:t>
      </w:r>
      <w:r w:rsidRPr="00643261">
        <w:rPr>
          <w:rFonts w:ascii="Times New Roman" w:hAnsi="Times New Roman" w:cs="Times New Roman"/>
          <w:sz w:val="20"/>
          <w:szCs w:val="20"/>
        </w:rPr>
        <w:t xml:space="preserve">счета в кредитной организации для перечисления </w:t>
      </w:r>
      <w:r w:rsidR="00B85B19">
        <w:rPr>
          <w:rFonts w:ascii="Times New Roman" w:hAnsi="Times New Roman" w:cs="Times New Roman"/>
          <w:sz w:val="20"/>
          <w:szCs w:val="20"/>
        </w:rPr>
        <w:t>единовременной материальной помощи</w:t>
      </w:r>
      <w:r w:rsidRPr="00643261">
        <w:rPr>
          <w:rFonts w:ascii="Times New Roman" w:hAnsi="Times New Roman" w:cs="Times New Roman"/>
          <w:sz w:val="20"/>
          <w:szCs w:val="20"/>
        </w:rPr>
        <w:t>;</w:t>
      </w:r>
    </w:p>
    <w:p w:rsidR="00B85B19" w:rsidRPr="00643261" w:rsidRDefault="00B85B19" w:rsidP="0064326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заключении контракта о прохождении военной службы в ВС России.</w:t>
      </w:r>
    </w:p>
    <w:p w:rsidR="00643261" w:rsidRPr="00643261" w:rsidRDefault="00643261" w:rsidP="00643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643261">
        <w:rPr>
          <w:rFonts w:ascii="Times New Roman" w:eastAsia="Calibri" w:hAnsi="Times New Roman"/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643261" w:rsidRPr="00643261" w:rsidRDefault="00643261" w:rsidP="00643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643261">
        <w:rPr>
          <w:rFonts w:ascii="Times New Roman" w:eastAsia="Calibri" w:hAnsi="Times New Roman"/>
          <w:sz w:val="20"/>
          <w:szCs w:val="20"/>
        </w:rPr>
        <w:t xml:space="preserve">Лицо, осуществляющее обработку персональных данных по поручению оператора: </w:t>
      </w:r>
      <w:r w:rsidR="00B85B19">
        <w:rPr>
          <w:rFonts w:ascii="Times New Roman" w:eastAsia="Calibri" w:hAnsi="Times New Roman"/>
          <w:sz w:val="20"/>
          <w:szCs w:val="20"/>
        </w:rPr>
        <w:t xml:space="preserve">муниципальное казенное учреждение «Управление социального развития города Кировска», </w:t>
      </w:r>
      <w:r w:rsidR="00B85B19" w:rsidRPr="00643261">
        <w:rPr>
          <w:rFonts w:ascii="Times New Roman" w:eastAsia="Calibri" w:hAnsi="Times New Roman"/>
          <w:sz w:val="20"/>
          <w:szCs w:val="20"/>
        </w:rPr>
        <w:t xml:space="preserve">находящееся по адресу: </w:t>
      </w:r>
      <w:r w:rsidR="00B85B19" w:rsidRPr="00B85B19">
        <w:rPr>
          <w:rFonts w:ascii="Times New Roman" w:hAnsi="Times New Roman"/>
          <w:sz w:val="20"/>
          <w:szCs w:val="20"/>
        </w:rPr>
        <w:t xml:space="preserve">Мурманская область, город Кировск, </w:t>
      </w:r>
      <w:proofErr w:type="spellStart"/>
      <w:r w:rsidR="00B85B19" w:rsidRPr="00B85B19">
        <w:rPr>
          <w:rFonts w:ascii="Times New Roman" w:hAnsi="Times New Roman"/>
          <w:sz w:val="20"/>
          <w:szCs w:val="20"/>
        </w:rPr>
        <w:t>пр-кт</w:t>
      </w:r>
      <w:proofErr w:type="spellEnd"/>
      <w:r w:rsidR="00B85B19" w:rsidRPr="00B85B19">
        <w:rPr>
          <w:rFonts w:ascii="Times New Roman" w:hAnsi="Times New Roman"/>
          <w:sz w:val="20"/>
          <w:szCs w:val="20"/>
        </w:rPr>
        <w:t xml:space="preserve"> Ленина, дом 16</w:t>
      </w:r>
      <w:r w:rsidR="00B85B19" w:rsidRPr="00B85B19">
        <w:rPr>
          <w:rFonts w:ascii="Times New Roman" w:eastAsia="Calibri" w:hAnsi="Times New Roman"/>
          <w:iCs/>
          <w:sz w:val="20"/>
          <w:szCs w:val="20"/>
        </w:rPr>
        <w:t xml:space="preserve">, и </w:t>
      </w:r>
      <w:r w:rsidRPr="00B85B19">
        <w:rPr>
          <w:rFonts w:ascii="Times New Roman" w:eastAsia="Calibri" w:hAnsi="Times New Roman"/>
          <w:sz w:val="20"/>
          <w:szCs w:val="20"/>
        </w:rPr>
        <w:t>муниципальное казенное учреждение «Центр</w:t>
      </w:r>
      <w:r w:rsidRPr="00643261">
        <w:rPr>
          <w:rFonts w:ascii="Times New Roman" w:eastAsia="Calibri" w:hAnsi="Times New Roman"/>
          <w:sz w:val="20"/>
          <w:szCs w:val="20"/>
        </w:rPr>
        <w:t xml:space="preserve"> учета и отчетности муниципальных учреждений города Кировска», находящееся по адресу: </w:t>
      </w:r>
      <w:r w:rsidRPr="00643261">
        <w:rPr>
          <w:rFonts w:ascii="Times New Roman" w:hAnsi="Times New Roman"/>
          <w:sz w:val="20"/>
          <w:szCs w:val="20"/>
        </w:rPr>
        <w:t xml:space="preserve">Мурманская область, город Кировск, </w:t>
      </w:r>
      <w:proofErr w:type="spellStart"/>
      <w:r w:rsidRPr="00643261">
        <w:rPr>
          <w:rFonts w:ascii="Times New Roman" w:hAnsi="Times New Roman"/>
          <w:sz w:val="20"/>
          <w:szCs w:val="20"/>
        </w:rPr>
        <w:t>пр-кт</w:t>
      </w:r>
      <w:proofErr w:type="spellEnd"/>
      <w:r w:rsidRPr="00643261">
        <w:rPr>
          <w:rFonts w:ascii="Times New Roman" w:hAnsi="Times New Roman"/>
          <w:sz w:val="20"/>
          <w:szCs w:val="20"/>
        </w:rPr>
        <w:t xml:space="preserve"> Ленина, дом 16</w:t>
      </w:r>
      <w:r w:rsidRPr="00643261">
        <w:rPr>
          <w:rFonts w:ascii="Times New Roman" w:eastAsia="Calibri" w:hAnsi="Times New Roman"/>
          <w:i/>
          <w:iCs/>
          <w:sz w:val="20"/>
          <w:szCs w:val="20"/>
        </w:rPr>
        <w:t>.</w:t>
      </w:r>
    </w:p>
    <w:p w:rsidR="00643261" w:rsidRPr="00643261" w:rsidRDefault="00643261" w:rsidP="0064326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43261">
        <w:rPr>
          <w:rFonts w:ascii="Times New Roman" w:hAnsi="Times New Roman"/>
          <w:sz w:val="20"/>
          <w:szCs w:val="20"/>
        </w:rPr>
        <w:t xml:space="preserve">Согласие дано мною на период предоставления мне </w:t>
      </w:r>
      <w:r w:rsidR="00B85B19" w:rsidRPr="00643261">
        <w:rPr>
          <w:rFonts w:ascii="Times New Roman" w:hAnsi="Times New Roman"/>
          <w:sz w:val="20"/>
          <w:szCs w:val="20"/>
        </w:rPr>
        <w:t xml:space="preserve">дополнительной социальной поддержки в виде </w:t>
      </w:r>
      <w:r w:rsidR="00B85B19" w:rsidRPr="00643261">
        <w:rPr>
          <w:rFonts w:ascii="Times New Roman" w:hAnsi="Times New Roman" w:cs="Times New Roman"/>
          <w:sz w:val="20"/>
          <w:szCs w:val="20"/>
        </w:rPr>
        <w:t>единовременной материальной помощи, установленной подпунктом 1.23 пункта 1 решения Совета депутатов города Кировска от 27.03.2012 № 18 «</w:t>
      </w:r>
      <w:r w:rsidR="00B85B19" w:rsidRPr="00643261">
        <w:rPr>
          <w:rFonts w:ascii="Times New Roman" w:hAnsi="Times New Roman" w:cs="Times New Roman"/>
          <w:sz w:val="20"/>
          <w:szCs w:val="20"/>
          <w:shd w:val="clear" w:color="auto" w:fill="FFFFFF"/>
        </w:rPr>
        <w:t>О мерах дополнительной социальной поддержки в муниципальном округе город Кировск Мурманской области</w:t>
      </w:r>
      <w:r w:rsidR="00B85B19" w:rsidRPr="00643261">
        <w:rPr>
          <w:rFonts w:ascii="Times New Roman" w:hAnsi="Times New Roman" w:cs="Times New Roman"/>
          <w:sz w:val="20"/>
          <w:szCs w:val="20"/>
        </w:rPr>
        <w:t>»</w:t>
      </w:r>
      <w:r w:rsidR="00B85B19">
        <w:rPr>
          <w:rFonts w:ascii="Times New Roman" w:hAnsi="Times New Roman" w:cs="Times New Roman"/>
          <w:sz w:val="20"/>
          <w:szCs w:val="20"/>
        </w:rPr>
        <w:t>.</w:t>
      </w:r>
    </w:p>
    <w:p w:rsidR="00643261" w:rsidRPr="00643261" w:rsidRDefault="00643261" w:rsidP="00B85B19">
      <w:pPr>
        <w:pStyle w:val="ConsPlus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261">
        <w:rPr>
          <w:rFonts w:ascii="Times New Roman" w:hAnsi="Times New Roman" w:cs="Times New Roman"/>
          <w:sz w:val="20"/>
          <w:szCs w:val="20"/>
        </w:rPr>
        <w:t>Дата начала обработки персональных данных – дата поступления заявления в Уполномоченный орган.</w:t>
      </w:r>
    </w:p>
    <w:p w:rsidR="00643261" w:rsidRDefault="00643261" w:rsidP="0064326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168FC" w:rsidRPr="00643261" w:rsidRDefault="008168FC" w:rsidP="0064326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43261" w:rsidRDefault="00643261" w:rsidP="00643261">
      <w:pPr>
        <w:pStyle w:val="a9"/>
        <w:rPr>
          <w:rFonts w:ascii="Times New Roman" w:hAnsi="Times New Roman" w:cs="Times New Roman"/>
        </w:rPr>
      </w:pPr>
    </w:p>
    <w:p w:rsidR="00643261" w:rsidRPr="009A6990" w:rsidRDefault="00643261" w:rsidP="00643261">
      <w:pPr>
        <w:pStyle w:val="a9"/>
        <w:rPr>
          <w:rFonts w:ascii="Times New Roman" w:hAnsi="Times New Roman" w:cs="Times New Roman"/>
        </w:rPr>
      </w:pPr>
      <w:r w:rsidRPr="009A6990">
        <w:rPr>
          <w:rFonts w:ascii="Times New Roman" w:hAnsi="Times New Roman" w:cs="Times New Roman"/>
        </w:rPr>
        <w:t>«___» _______________ 20__ г.                                             ____________________________</w:t>
      </w:r>
    </w:p>
    <w:p w:rsidR="00643261" w:rsidRPr="00CD0A94" w:rsidRDefault="00643261" w:rsidP="00643261">
      <w:pPr>
        <w:pStyle w:val="a9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B85B19">
        <w:rPr>
          <w:rFonts w:ascii="Times New Roman" w:hAnsi="Times New Roman" w:cs="Times New Roman"/>
        </w:rPr>
        <w:t xml:space="preserve">             </w:t>
      </w:r>
      <w:r w:rsidRPr="00CD0A94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643261" w:rsidRDefault="00643261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8168FC" w:rsidRDefault="008168FC" w:rsidP="00643261">
      <w:pPr>
        <w:spacing w:after="0" w:line="240" w:lineRule="auto"/>
        <w:rPr>
          <w:rFonts w:ascii="Times New Roman" w:hAnsi="Times New Roman"/>
        </w:rPr>
      </w:pPr>
    </w:p>
    <w:p w:rsidR="008168FC" w:rsidRDefault="008168FC" w:rsidP="00643261">
      <w:pPr>
        <w:spacing w:after="0" w:line="240" w:lineRule="auto"/>
        <w:rPr>
          <w:rFonts w:ascii="Times New Roman" w:hAnsi="Times New Roman"/>
        </w:rPr>
      </w:pPr>
    </w:p>
    <w:p w:rsidR="008168FC" w:rsidRDefault="008168FC" w:rsidP="00643261">
      <w:pPr>
        <w:spacing w:after="0" w:line="240" w:lineRule="auto"/>
        <w:rPr>
          <w:rFonts w:ascii="Times New Roman" w:hAnsi="Times New Roman"/>
        </w:rPr>
      </w:pPr>
    </w:p>
    <w:p w:rsidR="008168FC" w:rsidRDefault="008168FC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Default="00B85B19" w:rsidP="00643261">
      <w:pPr>
        <w:spacing w:after="0" w:line="240" w:lineRule="auto"/>
        <w:rPr>
          <w:rFonts w:ascii="Times New Roman" w:hAnsi="Times New Roman"/>
        </w:rPr>
      </w:pPr>
    </w:p>
    <w:p w:rsidR="00B85B19" w:rsidRPr="00B573A2" w:rsidRDefault="00B85B19" w:rsidP="00643261">
      <w:pPr>
        <w:spacing w:after="0" w:line="240" w:lineRule="auto"/>
        <w:rPr>
          <w:rFonts w:ascii="Times New Roman" w:hAnsi="Times New Roman"/>
        </w:rPr>
      </w:pPr>
    </w:p>
    <w:p w:rsidR="00E0650D" w:rsidRPr="0016231A" w:rsidRDefault="00E0650D" w:rsidP="00E0650D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Порядку  </w:t>
      </w:r>
    </w:p>
    <w:p w:rsidR="0016231A" w:rsidRDefault="0016231A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85B19" w:rsidRDefault="00B85B19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85B19" w:rsidRDefault="00B85B19" w:rsidP="00B85B19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 xml:space="preserve"> запроса о подтверждении факта заключения гражданином Контракта</w:t>
      </w:r>
      <w:r w:rsidRPr="00810A85">
        <w:rPr>
          <w:rFonts w:ascii="Times New Roman" w:hAnsi="Times New Roman"/>
          <w:b/>
          <w:sz w:val="24"/>
          <w:szCs w:val="24"/>
        </w:rPr>
        <w:t xml:space="preserve"> 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администрации муниципального округа город Кировск Мурманской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области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)</w:t>
      </w:r>
      <w:proofErr w:type="gramEnd"/>
    </w:p>
    <w:p w:rsidR="00B85B19" w:rsidRDefault="00B85B19" w:rsidP="00B85B19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5B19" w:rsidRDefault="00B85B19" w:rsidP="00B85B19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B85B19" w:rsidRPr="00B85B19" w:rsidTr="007C4EAB">
        <w:tc>
          <w:tcPr>
            <w:tcW w:w="4248" w:type="dxa"/>
          </w:tcPr>
          <w:p w:rsidR="00B85B19" w:rsidRPr="00B85B19" w:rsidRDefault="00B85B19" w:rsidP="00B85B19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B85B19" w:rsidRPr="00B85B19" w:rsidRDefault="00B85B19" w:rsidP="00B85B1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EAB" w:rsidRPr="00B85B19" w:rsidTr="007C4EAB">
        <w:tc>
          <w:tcPr>
            <w:tcW w:w="4248" w:type="dxa"/>
          </w:tcPr>
          <w:p w:rsidR="007C4EAB" w:rsidRPr="00B85B19" w:rsidRDefault="007C4EAB" w:rsidP="00B85B19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:rsidR="007C4EAB" w:rsidRPr="00B85B19" w:rsidRDefault="007C4EAB" w:rsidP="00B85B1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EAB" w:rsidRPr="007C4EAB" w:rsidTr="007C4EAB">
        <w:tc>
          <w:tcPr>
            <w:tcW w:w="4248" w:type="dxa"/>
          </w:tcPr>
          <w:p w:rsidR="007C4EAB" w:rsidRPr="007C4EAB" w:rsidRDefault="007C4EAB" w:rsidP="00B85B19">
            <w:pPr>
              <w:spacing w:before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7C4EAB" w:rsidRPr="007C4EAB" w:rsidRDefault="007C4EAB" w:rsidP="007C4EAB">
            <w:pPr>
              <w:spacing w:before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военного комиссариата)</w:t>
            </w:r>
          </w:p>
        </w:tc>
      </w:tr>
      <w:tr w:rsidR="00B85B19" w:rsidRPr="00B85B19" w:rsidTr="007C4EAB">
        <w:tc>
          <w:tcPr>
            <w:tcW w:w="4248" w:type="dxa"/>
          </w:tcPr>
          <w:p w:rsidR="00B85B19" w:rsidRPr="00B85B19" w:rsidRDefault="00B85B19" w:rsidP="00B85B19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85B19" w:rsidRPr="00B85B19" w:rsidRDefault="00B85B19" w:rsidP="00B85B1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B19" w:rsidRPr="00B85B19" w:rsidTr="007C4EAB">
        <w:tc>
          <w:tcPr>
            <w:tcW w:w="4248" w:type="dxa"/>
          </w:tcPr>
          <w:p w:rsidR="00B85B19" w:rsidRPr="00B85B19" w:rsidRDefault="00B85B19" w:rsidP="00B85B19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B85B19" w:rsidRPr="00B85B19" w:rsidRDefault="00B85B19" w:rsidP="00B85B1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B19" w:rsidRPr="00B85B19" w:rsidTr="007C4EAB">
        <w:tc>
          <w:tcPr>
            <w:tcW w:w="4248" w:type="dxa"/>
          </w:tcPr>
          <w:p w:rsidR="00B85B19" w:rsidRPr="00B85B19" w:rsidRDefault="00B85B19" w:rsidP="00B85B19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:rsidR="00B85B19" w:rsidRPr="00B85B19" w:rsidRDefault="00B85B19" w:rsidP="00B85B1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B19" w:rsidRPr="007C4EAB" w:rsidTr="007C4EAB">
        <w:tc>
          <w:tcPr>
            <w:tcW w:w="4248" w:type="dxa"/>
          </w:tcPr>
          <w:p w:rsidR="00B85B19" w:rsidRPr="007C4EAB" w:rsidRDefault="00B85B19" w:rsidP="00B85B19">
            <w:pPr>
              <w:spacing w:before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B85B19" w:rsidRPr="007C4EAB" w:rsidRDefault="007C4EAB" w:rsidP="00B85B19">
            <w:pPr>
              <w:spacing w:before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 военного комиссариата)</w:t>
            </w:r>
          </w:p>
        </w:tc>
      </w:tr>
    </w:tbl>
    <w:p w:rsidR="00B85B19" w:rsidRDefault="00B85B19" w:rsidP="00B85B19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7C4EAB" w:rsidRDefault="007C4EAB" w:rsidP="00B85B19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7C4EAB" w:rsidRDefault="007C4EAB" w:rsidP="007C4EAB">
      <w:pPr>
        <w:spacing w:after="0" w:line="240" w:lineRule="auto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/>
          <w:b/>
          <w:i/>
          <w:spacing w:val="-2"/>
          <w:sz w:val="24"/>
          <w:szCs w:val="24"/>
        </w:rPr>
        <w:t>О подтверждении факта заключения</w:t>
      </w:r>
    </w:p>
    <w:p w:rsidR="007C4EAB" w:rsidRDefault="007C4EAB" w:rsidP="007C4EAB">
      <w:pPr>
        <w:spacing w:after="0" w:line="240" w:lineRule="auto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/>
          <w:b/>
          <w:i/>
          <w:spacing w:val="-2"/>
          <w:sz w:val="24"/>
          <w:szCs w:val="24"/>
        </w:rPr>
        <w:t>контракта</w:t>
      </w:r>
    </w:p>
    <w:p w:rsidR="007C4EAB" w:rsidRDefault="007C4EAB" w:rsidP="007C4EAB">
      <w:pPr>
        <w:spacing w:after="0" w:line="240" w:lineRule="auto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:rsidR="00822936" w:rsidRDefault="00B85B19" w:rsidP="00883B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4EAB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7C4EAB" w:rsidRPr="00EB1ECB">
        <w:rPr>
          <w:rFonts w:ascii="Times New Roman" w:hAnsi="Times New Roman" w:cs="Times New Roman"/>
          <w:sz w:val="24"/>
          <w:szCs w:val="24"/>
        </w:rPr>
        <w:t>решени</w:t>
      </w:r>
      <w:r w:rsidR="007C4EAB">
        <w:rPr>
          <w:rFonts w:ascii="Times New Roman" w:hAnsi="Times New Roman" w:cs="Times New Roman"/>
          <w:sz w:val="24"/>
          <w:szCs w:val="24"/>
        </w:rPr>
        <w:t>я</w:t>
      </w:r>
      <w:r w:rsidR="007C4EAB" w:rsidRPr="00EB1ECB">
        <w:rPr>
          <w:rFonts w:ascii="Times New Roman" w:hAnsi="Times New Roman" w:cs="Times New Roman"/>
          <w:sz w:val="24"/>
          <w:szCs w:val="24"/>
        </w:rPr>
        <w:t xml:space="preserve"> Совета депутатов города Кировска от 27.03.2012 № 18 «О мерах дополнительной социальной поддержки в муниципальном образовании город Кировск с </w:t>
      </w:r>
      <w:r w:rsidR="007C4EAB">
        <w:rPr>
          <w:rFonts w:ascii="Times New Roman" w:hAnsi="Times New Roman" w:cs="Times New Roman"/>
          <w:sz w:val="24"/>
          <w:szCs w:val="24"/>
        </w:rPr>
        <w:t>подведомственной территорией», в соответствии с П</w:t>
      </w:r>
      <w:r w:rsidR="007C4EAB" w:rsidRPr="00657DD3">
        <w:rPr>
          <w:rFonts w:ascii="Times New Roman" w:hAnsi="Times New Roman" w:cs="Times New Roman"/>
          <w:sz w:val="24"/>
          <w:szCs w:val="24"/>
        </w:rPr>
        <w:t>орядк</w:t>
      </w:r>
      <w:r w:rsidR="007C4EAB">
        <w:rPr>
          <w:rFonts w:ascii="Times New Roman" w:hAnsi="Times New Roman" w:cs="Times New Roman"/>
          <w:sz w:val="24"/>
          <w:szCs w:val="24"/>
        </w:rPr>
        <w:t>ом</w:t>
      </w:r>
      <w:r w:rsidR="007C4EAB" w:rsidRPr="00657DD3">
        <w:rPr>
          <w:rFonts w:ascii="Times New Roman" w:hAnsi="Times New Roman" w:cs="Times New Roman"/>
          <w:sz w:val="24"/>
          <w:szCs w:val="24"/>
        </w:rPr>
        <w:t xml:space="preserve"> предоставления мер дополнительной социальной поддержки в виде ед</w:t>
      </w:r>
      <w:r w:rsidR="007C4EAB">
        <w:rPr>
          <w:rFonts w:ascii="Times New Roman" w:hAnsi="Times New Roman" w:cs="Times New Roman"/>
          <w:sz w:val="24"/>
          <w:szCs w:val="24"/>
        </w:rPr>
        <w:t>иновременной материальной помощи</w:t>
      </w:r>
      <w:r w:rsidR="007C4EAB" w:rsidRPr="00657DD3">
        <w:rPr>
          <w:rFonts w:ascii="Times New Roman" w:hAnsi="Times New Roman" w:cs="Times New Roman"/>
          <w:sz w:val="24"/>
          <w:szCs w:val="24"/>
        </w:rPr>
        <w:t xml:space="preserve"> гражданам, заключившим контракт о прохождении военной службы в Вооруженных силах Российской Федерации</w:t>
      </w:r>
      <w:r w:rsidR="007C4EAB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7C4EAB" w:rsidRPr="00EB1EC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Кировска от </w:t>
      </w:r>
      <w:r w:rsidR="007C4EAB">
        <w:rPr>
          <w:rFonts w:ascii="Times New Roman" w:hAnsi="Times New Roman" w:cs="Times New Roman"/>
          <w:sz w:val="24"/>
          <w:szCs w:val="24"/>
        </w:rPr>
        <w:t>____________ № _________</w:t>
      </w:r>
      <w:r w:rsidR="007C4EAB" w:rsidRPr="00EB1ECB">
        <w:rPr>
          <w:rFonts w:ascii="Times New Roman" w:hAnsi="Times New Roman" w:cs="Times New Roman"/>
          <w:sz w:val="24"/>
          <w:szCs w:val="24"/>
        </w:rPr>
        <w:t xml:space="preserve">, </w:t>
      </w:r>
      <w:r w:rsidR="007C4EA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округа город Кировск Мурманской области просит подтвердить факт заключения </w:t>
      </w:r>
      <w:r w:rsidR="007C4EAB" w:rsidRPr="0016231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C4E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C4EAB"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о прохождении военной службы в Вооруженных силах Российской Федерации </w:t>
      </w:r>
      <w:r w:rsidR="00822936">
        <w:rPr>
          <w:rFonts w:ascii="Times New Roman" w:hAnsi="Times New Roman"/>
          <w:sz w:val="26"/>
          <w:szCs w:val="26"/>
          <w:shd w:val="clear" w:color="auto" w:fill="FFFFFF"/>
        </w:rPr>
        <w:t xml:space="preserve">и зачислении в списки личного состава воинской части </w:t>
      </w:r>
      <w:r w:rsidR="0082293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822936" w:rsidRPr="00822936" w:rsidRDefault="00822936" w:rsidP="00822936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(Ф.И.О. гражданина, дата рождения, адрес регистрации (места проживания), паспортные данные)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подавшего ___________________ (дата) 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признании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к заключению Контракта от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>либо кандидат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к заключению Контракта от предприяти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 (наименование и адрес предприятия)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>, дислоцированн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16231A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должности руководителя 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муниципального округа 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Кировск Мурманской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936" w:rsidRDefault="00822936" w:rsidP="008229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B19" w:rsidRDefault="00B85B19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551117" w:rsidRDefault="00551117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B85B19" w:rsidRDefault="00B85B19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883B6B" w:rsidRDefault="00883B6B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4D4E47" w:rsidRPr="00551117" w:rsidRDefault="004D4E47" w:rsidP="004D4E4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Порядку</w:t>
      </w:r>
    </w:p>
    <w:p w:rsidR="004D4E47" w:rsidRPr="00551117" w:rsidRDefault="004D4E47" w:rsidP="004D4E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47" w:rsidRPr="00551117" w:rsidRDefault="004D4E47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84" w:rsidRPr="00551117" w:rsidRDefault="00777084" w:rsidP="00777084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117">
        <w:rPr>
          <w:rFonts w:ascii="Times New Roman" w:hAnsi="Times New Roman"/>
          <w:b/>
          <w:sz w:val="24"/>
          <w:szCs w:val="24"/>
        </w:rPr>
        <w:t xml:space="preserve">Форма распоряжения о выплате единовременной материальной помощи (оформляется на бланке администрации муниципального округа город Кировск Мурманской области) </w:t>
      </w:r>
    </w:p>
    <w:p w:rsidR="00777084" w:rsidRPr="00551117" w:rsidRDefault="00777084" w:rsidP="00777084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777084" w:rsidRPr="00551117" w:rsidRDefault="00777084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E47" w:rsidRPr="00551117" w:rsidRDefault="004D4E47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E47" w:rsidRPr="00551117" w:rsidRDefault="004D4E47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выплате единовременной материальной </w:t>
      </w:r>
    </w:p>
    <w:p w:rsidR="004D4E47" w:rsidRPr="00551117" w:rsidRDefault="004D4E47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помощи</w:t>
      </w:r>
    </w:p>
    <w:p w:rsidR="004D4E47" w:rsidRPr="00551117" w:rsidRDefault="004D4E47" w:rsidP="004D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84" w:rsidRPr="00551117" w:rsidRDefault="004D4E47" w:rsidP="00EE22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 xml:space="preserve">Во исполнение решения Совета депутатов города Кировска от 27.03.2012 № 18 «О мерах дополнительной социальной поддержки в муниципальном образовании город Кировск с подведомственной территорией», в соответствии с </w:t>
      </w:r>
      <w:r w:rsidR="00EE2213">
        <w:rPr>
          <w:rFonts w:ascii="Times New Roman" w:hAnsi="Times New Roman" w:cs="Times New Roman"/>
          <w:sz w:val="24"/>
          <w:szCs w:val="24"/>
        </w:rPr>
        <w:t>П</w:t>
      </w:r>
      <w:r w:rsidR="00EE2213" w:rsidRPr="00551117">
        <w:rPr>
          <w:rFonts w:ascii="Times New Roman" w:hAnsi="Times New Roman" w:cs="Times New Roman"/>
          <w:sz w:val="24"/>
          <w:szCs w:val="24"/>
        </w:rPr>
        <w:t>орядк</w:t>
      </w:r>
      <w:r w:rsidR="00EE2213">
        <w:rPr>
          <w:rFonts w:ascii="Times New Roman" w:hAnsi="Times New Roman" w:cs="Times New Roman"/>
          <w:sz w:val="24"/>
          <w:szCs w:val="24"/>
        </w:rPr>
        <w:t>ом</w:t>
      </w:r>
      <w:r w:rsidR="00EE2213" w:rsidRPr="00551117">
        <w:rPr>
          <w:rFonts w:ascii="Times New Roman" w:hAnsi="Times New Roman" w:cs="Times New Roman"/>
          <w:sz w:val="24"/>
          <w:szCs w:val="24"/>
        </w:rPr>
        <w:t xml:space="preserve"> предоставления дополнительной социальной поддержки в виде единовременной материальной помощи гражданам, заключившим контракт о прохождении военной службы в Вооруже</w:t>
      </w:r>
      <w:r w:rsidR="00EE2213">
        <w:rPr>
          <w:rFonts w:ascii="Times New Roman" w:hAnsi="Times New Roman" w:cs="Times New Roman"/>
          <w:sz w:val="24"/>
          <w:szCs w:val="24"/>
        </w:rPr>
        <w:t xml:space="preserve">нных силах Российской Федерации, утвержденным </w:t>
      </w:r>
      <w:r w:rsidRPr="00551117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 Кировск с подведомственной территорией Мурманской обла</w:t>
      </w:r>
      <w:r w:rsidR="00EE2213">
        <w:rPr>
          <w:rFonts w:ascii="Times New Roman" w:hAnsi="Times New Roman" w:cs="Times New Roman"/>
          <w:sz w:val="24"/>
          <w:szCs w:val="24"/>
        </w:rPr>
        <w:t>сти от ____________ № _________</w:t>
      </w:r>
      <w:r w:rsidRPr="00551117">
        <w:rPr>
          <w:rFonts w:ascii="Times New Roman" w:hAnsi="Times New Roman" w:cs="Times New Roman"/>
          <w:sz w:val="24"/>
          <w:szCs w:val="24"/>
        </w:rPr>
        <w:t xml:space="preserve">, на основании заявления </w:t>
      </w:r>
      <w:r w:rsidR="00777084" w:rsidRPr="00551117">
        <w:rPr>
          <w:rFonts w:ascii="Times New Roman" w:hAnsi="Times New Roman" w:cs="Times New Roman"/>
          <w:sz w:val="24"/>
          <w:szCs w:val="24"/>
        </w:rPr>
        <w:t>______________ (Ф.И.О.) от _________ (дата</w:t>
      </w:r>
      <w:r w:rsidR="00777084" w:rsidRPr="00551117">
        <w:rPr>
          <w:rFonts w:ascii="Times New Roman" w:hAnsi="Times New Roman" w:cs="Times New Roman"/>
          <w:color w:val="000000"/>
          <w:sz w:val="24"/>
          <w:szCs w:val="24"/>
        </w:rPr>
        <w:t xml:space="preserve">), информации Военного </w:t>
      </w:r>
      <w:r w:rsidR="00777084" w:rsidRPr="00551117">
        <w:rPr>
          <w:rFonts w:ascii="Times New Roman" w:hAnsi="Times New Roman" w:cs="Times New Roman"/>
          <w:sz w:val="24"/>
          <w:szCs w:val="24"/>
        </w:rPr>
        <w:t xml:space="preserve">комиссариата городов Кировска и Апатитов Мурманской области о подтверждения факта </w:t>
      </w:r>
      <w:r w:rsidR="00EE221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</w:t>
      </w:r>
      <w:r w:rsidR="00777084" w:rsidRPr="0055111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контракта о </w:t>
      </w:r>
      <w:r w:rsidR="00777084" w:rsidRPr="00551117">
        <w:rPr>
          <w:rFonts w:ascii="Times New Roman" w:hAnsi="Times New Roman" w:cs="Times New Roman"/>
          <w:sz w:val="24"/>
          <w:szCs w:val="24"/>
        </w:rPr>
        <w:t xml:space="preserve">прохождении военной службы в Вооруженных силах Российской Федерации и зачислении в список личного состава воинской части от </w:t>
      </w:r>
      <w:r w:rsidR="00EE2213">
        <w:rPr>
          <w:rFonts w:ascii="Times New Roman" w:hAnsi="Times New Roman" w:cs="Times New Roman"/>
          <w:sz w:val="24"/>
          <w:szCs w:val="24"/>
        </w:rPr>
        <w:t xml:space="preserve">_______ </w:t>
      </w:r>
      <w:r w:rsidR="00777084" w:rsidRPr="00551117">
        <w:rPr>
          <w:rFonts w:ascii="Times New Roman" w:hAnsi="Times New Roman" w:cs="Times New Roman"/>
          <w:sz w:val="24"/>
          <w:szCs w:val="24"/>
        </w:rPr>
        <w:t xml:space="preserve">№ </w:t>
      </w:r>
      <w:r w:rsidR="00EE2213">
        <w:rPr>
          <w:rFonts w:ascii="Times New Roman" w:hAnsi="Times New Roman" w:cs="Times New Roman"/>
          <w:sz w:val="24"/>
          <w:szCs w:val="24"/>
        </w:rPr>
        <w:t>____</w:t>
      </w:r>
      <w:r w:rsidR="00777084" w:rsidRPr="00551117">
        <w:rPr>
          <w:rFonts w:ascii="Times New Roman" w:hAnsi="Times New Roman" w:cs="Times New Roman"/>
          <w:sz w:val="24"/>
          <w:szCs w:val="24"/>
        </w:rPr>
        <w:t>:</w:t>
      </w:r>
    </w:p>
    <w:p w:rsidR="00777084" w:rsidRPr="00551117" w:rsidRDefault="00777084" w:rsidP="0077708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47" w:rsidRPr="00551117" w:rsidRDefault="004D4E47" w:rsidP="004D4E4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>Выплатить единовременную материальную помощь _____________ в размере</w:t>
      </w:r>
    </w:p>
    <w:p w:rsidR="004D4E47" w:rsidRPr="00551117" w:rsidRDefault="004D4E47" w:rsidP="004D4E4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5111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ФИО</w:t>
      </w:r>
    </w:p>
    <w:p w:rsidR="004D4E47" w:rsidRPr="00551117" w:rsidRDefault="004D4E47" w:rsidP="00777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>300 000,00 (триста тысяч) рублей 00 копеек</w:t>
      </w:r>
      <w:r w:rsidR="00777084" w:rsidRPr="00551117">
        <w:rPr>
          <w:rFonts w:ascii="Times New Roman" w:hAnsi="Times New Roman" w:cs="Times New Roman"/>
          <w:sz w:val="24"/>
          <w:szCs w:val="24"/>
        </w:rPr>
        <w:t>.</w:t>
      </w:r>
    </w:p>
    <w:p w:rsidR="00777084" w:rsidRPr="00551117" w:rsidRDefault="00777084" w:rsidP="0077708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D4E47" w:rsidRPr="00551117" w:rsidRDefault="004D4E47" w:rsidP="004D4E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>2. М</w:t>
      </w:r>
      <w:r w:rsidR="00EE2213">
        <w:rPr>
          <w:rFonts w:ascii="Times New Roman" w:hAnsi="Times New Roman" w:cs="Times New Roman"/>
          <w:sz w:val="24"/>
          <w:szCs w:val="24"/>
        </w:rPr>
        <w:t>униципальному казенному учреждению</w:t>
      </w:r>
      <w:r w:rsidRPr="00551117">
        <w:rPr>
          <w:rFonts w:ascii="Times New Roman" w:hAnsi="Times New Roman" w:cs="Times New Roman"/>
          <w:sz w:val="24"/>
          <w:szCs w:val="24"/>
        </w:rPr>
        <w:t xml:space="preserve"> «Центр учета и отчетности муниципальных учреждений города Кировска» (Алиуллина С.В.) в течение 5-ти рабочих дней</w:t>
      </w:r>
      <w:r w:rsidR="00777084" w:rsidRPr="00551117">
        <w:rPr>
          <w:rFonts w:ascii="Times New Roman" w:hAnsi="Times New Roman" w:cs="Times New Roman"/>
          <w:sz w:val="24"/>
          <w:szCs w:val="24"/>
        </w:rPr>
        <w:t xml:space="preserve"> со дня подписания настоящего распоряжения </w:t>
      </w:r>
      <w:r w:rsidRPr="00551117">
        <w:rPr>
          <w:rFonts w:ascii="Times New Roman" w:hAnsi="Times New Roman" w:cs="Times New Roman"/>
          <w:sz w:val="24"/>
          <w:szCs w:val="24"/>
        </w:rPr>
        <w:t>осуществить выплату единовременной материальной помощи на счет № ______________, БИК_____________.</w:t>
      </w:r>
    </w:p>
    <w:p w:rsidR="004D4E47" w:rsidRPr="00551117" w:rsidRDefault="004D4E47" w:rsidP="004D4E4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5111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ФИО</w:t>
      </w:r>
    </w:p>
    <w:p w:rsidR="004D4E47" w:rsidRPr="00551117" w:rsidRDefault="004D4E47" w:rsidP="004D4E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117">
        <w:rPr>
          <w:rFonts w:ascii="Times New Roman" w:hAnsi="Times New Roman" w:cs="Times New Roman"/>
          <w:sz w:val="24"/>
          <w:szCs w:val="24"/>
        </w:rPr>
        <w:t xml:space="preserve">3. Произвести выплату единовременной материальной помощи за счет средств бюджета муниципального округа город Кировск Мурманской области по КБК _____________________.   </w:t>
      </w:r>
    </w:p>
    <w:p w:rsidR="004D4E47" w:rsidRPr="00551117" w:rsidRDefault="004D4E47" w:rsidP="004D4E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E47" w:rsidRPr="00551117" w:rsidRDefault="004D4E47" w:rsidP="004D4E4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117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должности руководителя </w:t>
      </w:r>
    </w:p>
    <w:p w:rsidR="004D4E47" w:rsidRPr="00551117" w:rsidRDefault="004D4E47" w:rsidP="004D4E4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11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муниципального округа </w:t>
      </w:r>
    </w:p>
    <w:p w:rsidR="004D4E47" w:rsidRDefault="004D4E47" w:rsidP="004D4E4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117">
        <w:rPr>
          <w:rFonts w:ascii="Times New Roman" w:hAnsi="Times New Roman" w:cs="Times New Roman"/>
          <w:color w:val="000000"/>
          <w:sz w:val="24"/>
          <w:szCs w:val="24"/>
        </w:rPr>
        <w:t xml:space="preserve">город Кировск Мурманской области </w:t>
      </w:r>
      <w:r w:rsidRPr="005511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1117">
        <w:rPr>
          <w:rFonts w:ascii="Times New Roman" w:hAnsi="Times New Roman" w:cs="Times New Roman"/>
          <w:color w:val="000000"/>
          <w:sz w:val="24"/>
          <w:szCs w:val="24"/>
        </w:rPr>
        <w:tab/>
        <w:t>Подпись</w:t>
      </w:r>
      <w:r w:rsidRPr="00551117"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4D4E47" w:rsidRDefault="004D4E47" w:rsidP="004D4E47">
      <w:pPr>
        <w:tabs>
          <w:tab w:val="left" w:pos="3880"/>
          <w:tab w:val="left" w:pos="711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883B6B" w:rsidRDefault="00883B6B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4D4E47" w:rsidRDefault="004D4E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3B6B" w:rsidRPr="0030757D" w:rsidRDefault="004D4E47" w:rsidP="00883B6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  <w:r w:rsidR="0088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B6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883B6B" w:rsidRDefault="00883B6B" w:rsidP="00B85B19">
      <w:pPr>
        <w:widowControl w:val="0"/>
        <w:rPr>
          <w:rFonts w:ascii="Times New Roman" w:hAnsi="Times New Roman"/>
          <w:sz w:val="24"/>
          <w:szCs w:val="24"/>
        </w:rPr>
      </w:pPr>
    </w:p>
    <w:p w:rsidR="00883B6B" w:rsidRDefault="00883B6B" w:rsidP="0088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6B" w:rsidRDefault="00883B6B" w:rsidP="00883B6B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уведомления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отказе в выплате единовременной материальной помощи</w:t>
      </w:r>
      <w:r w:rsidRPr="00810A85">
        <w:rPr>
          <w:rFonts w:ascii="Times New Roman" w:hAnsi="Times New Roman"/>
          <w:b/>
          <w:sz w:val="24"/>
          <w:szCs w:val="24"/>
        </w:rPr>
        <w:t xml:space="preserve"> 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Администрации муниципального округа город Кировск Мурманской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области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)</w:t>
      </w:r>
      <w:proofErr w:type="gramEnd"/>
    </w:p>
    <w:p w:rsidR="00883B6B" w:rsidRPr="00810A85" w:rsidRDefault="00883B6B" w:rsidP="00883B6B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B6B" w:rsidRPr="00810A85" w:rsidRDefault="00883B6B" w:rsidP="0088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847"/>
        <w:gridCol w:w="3856"/>
      </w:tblGrid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83B6B" w:rsidRPr="00565199" w:rsidRDefault="00883B6B" w:rsidP="00883B6B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заявителя)</w:t>
            </w: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83B6B" w:rsidRPr="00565199" w:rsidRDefault="00883B6B" w:rsidP="00F25C3D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83B6B" w:rsidRPr="00565199" w:rsidTr="00F25C3D">
        <w:tc>
          <w:tcPr>
            <w:tcW w:w="4955" w:type="dxa"/>
          </w:tcPr>
          <w:p w:rsidR="00883B6B" w:rsidRPr="00565199" w:rsidRDefault="00883B6B" w:rsidP="00F25C3D">
            <w:pPr>
              <w:widowControl w:val="0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83B6B" w:rsidRPr="00565199" w:rsidRDefault="00883B6B" w:rsidP="00F25C3D">
            <w:pPr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B85B19" w:rsidRDefault="00B85B19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85B19" w:rsidRDefault="00B85B19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85B19" w:rsidRDefault="00B85B19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E0650D" w:rsidRPr="0016231A" w:rsidRDefault="00E0650D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6231A">
        <w:rPr>
          <w:rFonts w:ascii="Times New Roman" w:hAnsi="Times New Roman" w:cs="Times New Roman"/>
          <w:b/>
          <w:spacing w:val="-2"/>
          <w:sz w:val="24"/>
          <w:szCs w:val="24"/>
        </w:rPr>
        <w:t>УВЕДОМЛЕНИЕ</w:t>
      </w:r>
    </w:p>
    <w:p w:rsidR="00E0650D" w:rsidRPr="0016231A" w:rsidRDefault="00E0650D" w:rsidP="00E0650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623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 отказе в предоставлении </w:t>
      </w:r>
      <w:r w:rsidRPr="0016231A">
        <w:rPr>
          <w:rFonts w:ascii="Times New Roman" w:hAnsi="Times New Roman" w:cs="Times New Roman"/>
          <w:b/>
          <w:sz w:val="24"/>
          <w:szCs w:val="24"/>
        </w:rPr>
        <w:t>единовременной материальной помощи</w:t>
      </w:r>
    </w:p>
    <w:p w:rsidR="00E0650D" w:rsidRPr="0016231A" w:rsidRDefault="00E0650D" w:rsidP="00E0650D">
      <w:pPr>
        <w:spacing w:before="120"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ab/>
      </w:r>
    </w:p>
    <w:p w:rsidR="00E0650D" w:rsidRPr="0016231A" w:rsidRDefault="0016231A" w:rsidP="00E065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A">
        <w:rPr>
          <w:rFonts w:ascii="Times New Roman" w:hAnsi="Times New Roman" w:cs="Times New Roman"/>
          <w:sz w:val="24"/>
          <w:szCs w:val="24"/>
        </w:rPr>
        <w:t>Администрация муниципального округа город Кировск Мурманской области, р</w:t>
      </w:r>
      <w:r w:rsidR="00E0650D" w:rsidRPr="0016231A">
        <w:rPr>
          <w:rFonts w:ascii="Times New Roman" w:hAnsi="Times New Roman" w:cs="Times New Roman"/>
          <w:sz w:val="24"/>
          <w:szCs w:val="24"/>
        </w:rPr>
        <w:t xml:space="preserve">ассмотрев </w:t>
      </w:r>
      <w:r w:rsidRPr="0016231A">
        <w:rPr>
          <w:rFonts w:ascii="Times New Roman" w:hAnsi="Times New Roman" w:cs="Times New Roman"/>
          <w:sz w:val="24"/>
          <w:szCs w:val="24"/>
        </w:rPr>
        <w:t xml:space="preserve">Ваше </w:t>
      </w:r>
      <w:r w:rsidR="00E0650D" w:rsidRPr="0016231A">
        <w:rPr>
          <w:rFonts w:ascii="Times New Roman" w:hAnsi="Times New Roman" w:cs="Times New Roman"/>
          <w:sz w:val="24"/>
          <w:szCs w:val="24"/>
        </w:rPr>
        <w:t>заявление от</w:t>
      </w:r>
      <w:r w:rsidRPr="0016231A">
        <w:rPr>
          <w:rFonts w:ascii="Times New Roman" w:hAnsi="Times New Roman" w:cs="Times New Roman"/>
          <w:sz w:val="24"/>
          <w:szCs w:val="24"/>
          <w:u w:val="single"/>
        </w:rPr>
        <w:t xml:space="preserve"> ________ </w:t>
      </w:r>
      <w:r w:rsidR="00E0650D" w:rsidRPr="0016231A">
        <w:rPr>
          <w:rFonts w:ascii="Times New Roman" w:hAnsi="Times New Roman" w:cs="Times New Roman"/>
          <w:sz w:val="24"/>
          <w:szCs w:val="24"/>
        </w:rPr>
        <w:t>№</w:t>
      </w:r>
      <w:r w:rsidRPr="0016231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gramStart"/>
      <w:r w:rsidRPr="0016231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623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6231A">
        <w:rPr>
          <w:rFonts w:ascii="Times New Roman" w:hAnsi="Times New Roman" w:cs="Times New Roman"/>
          <w:sz w:val="24"/>
          <w:szCs w:val="24"/>
        </w:rPr>
        <w:t xml:space="preserve"> </w:t>
      </w:r>
      <w:r w:rsidR="00E0650D" w:rsidRPr="0016231A">
        <w:rPr>
          <w:rFonts w:ascii="Times New Roman" w:hAnsi="Times New Roman" w:cs="Times New Roman"/>
          <w:sz w:val="24"/>
          <w:szCs w:val="24"/>
        </w:rPr>
        <w:t>сообщае</w:t>
      </w:r>
      <w:r w:rsidRPr="0016231A">
        <w:rPr>
          <w:rFonts w:ascii="Times New Roman" w:hAnsi="Times New Roman" w:cs="Times New Roman"/>
          <w:sz w:val="24"/>
          <w:szCs w:val="24"/>
        </w:rPr>
        <w:t>т</w:t>
      </w:r>
      <w:r w:rsidR="00E0650D" w:rsidRPr="0016231A">
        <w:rPr>
          <w:rFonts w:ascii="Times New Roman" w:hAnsi="Times New Roman" w:cs="Times New Roman"/>
          <w:sz w:val="24"/>
          <w:szCs w:val="24"/>
        </w:rPr>
        <w:t xml:space="preserve"> об отказе в </w:t>
      </w:r>
      <w:r w:rsidR="00EA464C">
        <w:rPr>
          <w:rFonts w:ascii="Times New Roman" w:hAnsi="Times New Roman" w:cs="Times New Roman"/>
          <w:sz w:val="24"/>
          <w:szCs w:val="24"/>
        </w:rPr>
        <w:t xml:space="preserve">выплате </w:t>
      </w:r>
      <w:r w:rsidRPr="0016231A">
        <w:rPr>
          <w:rFonts w:ascii="Times New Roman" w:hAnsi="Times New Roman" w:cs="Times New Roman"/>
          <w:spacing w:val="-2"/>
          <w:sz w:val="24"/>
          <w:szCs w:val="24"/>
        </w:rPr>
        <w:t xml:space="preserve">Вам </w:t>
      </w:r>
      <w:r w:rsidR="00E0650D" w:rsidRPr="0016231A">
        <w:rPr>
          <w:rFonts w:ascii="Times New Roman" w:hAnsi="Times New Roman" w:cs="Times New Roman"/>
          <w:sz w:val="24"/>
          <w:szCs w:val="24"/>
        </w:rPr>
        <w:t xml:space="preserve">единовременной материальной помощи на основании </w:t>
      </w:r>
      <w:r w:rsidR="00E0650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650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раздела 1 Порядка</w:t>
      </w:r>
      <w:r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1A">
        <w:rPr>
          <w:rFonts w:ascii="Times New Roman" w:hAnsi="Times New Roman" w:cs="Times New Roman"/>
          <w:sz w:val="24"/>
          <w:szCs w:val="24"/>
        </w:rPr>
        <w:t>предоставления дополнительной социальной поддержки в виде единовременной материальной помощь гражданам, заключившим контракт о прохождении военной службы в Вооруженных силах Российской Федерации</w:t>
      </w:r>
      <w:r w:rsidR="00E0650D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50D" w:rsidRPr="0016231A" w:rsidRDefault="00E0650D" w:rsidP="0016231A">
      <w:pPr>
        <w:spacing w:before="120" w:after="0" w:line="240" w:lineRule="auto"/>
        <w:ind w:lef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31A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="0016231A" w:rsidRPr="0016231A">
        <w:rPr>
          <w:rFonts w:ascii="Times New Roman" w:hAnsi="Times New Roman" w:cs="Times New Roman"/>
          <w:sz w:val="24"/>
          <w:szCs w:val="24"/>
        </w:rPr>
        <w:t>администраци</w:t>
      </w:r>
      <w:r w:rsidR="00EA464C">
        <w:rPr>
          <w:rFonts w:ascii="Times New Roman" w:hAnsi="Times New Roman" w:cs="Times New Roman"/>
          <w:sz w:val="24"/>
          <w:szCs w:val="24"/>
        </w:rPr>
        <w:t>ю</w:t>
      </w:r>
      <w:r w:rsidR="0016231A" w:rsidRPr="0016231A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Кировск Мурманской области</w:t>
      </w:r>
      <w:r w:rsidRPr="0016231A">
        <w:rPr>
          <w:rFonts w:ascii="Times New Roman" w:hAnsi="Times New Roman" w:cs="Times New Roman"/>
          <w:sz w:val="24"/>
          <w:szCs w:val="24"/>
        </w:rPr>
        <w:t xml:space="preserve"> с заявлением </w:t>
      </w:r>
      <w:r w:rsidR="0016231A" w:rsidRPr="0016231A">
        <w:rPr>
          <w:rFonts w:ascii="Times New Roman" w:hAnsi="Times New Roman" w:cs="Times New Roman"/>
          <w:sz w:val="24"/>
          <w:szCs w:val="24"/>
        </w:rPr>
        <w:t xml:space="preserve">в случае соблюдения условий, определенных </w:t>
      </w:r>
      <w:r w:rsidR="0016231A" w:rsidRPr="00162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1.2 раздела 1 Порядка</w:t>
      </w:r>
      <w:r w:rsidR="0016231A" w:rsidRPr="0016231A">
        <w:rPr>
          <w:rFonts w:ascii="Times New Roman" w:hAnsi="Times New Roman" w:cs="Times New Roman"/>
          <w:sz w:val="24"/>
          <w:szCs w:val="24"/>
        </w:rPr>
        <w:t xml:space="preserve"> предоставления дополнительной социальной поддержки в виде единовременной материальной помощь гражданам, заключившим контракт о прохождении военной службы в Вооруженных силах Российской Федерации</w:t>
      </w:r>
      <w:r w:rsidRPr="0016231A">
        <w:rPr>
          <w:rFonts w:ascii="Times New Roman" w:hAnsi="Times New Roman" w:cs="Times New Roman"/>
          <w:sz w:val="24"/>
          <w:szCs w:val="24"/>
        </w:rPr>
        <w:t>.</w:t>
      </w:r>
    </w:p>
    <w:p w:rsidR="00E0650D" w:rsidRDefault="00E0650D" w:rsidP="00C50178">
      <w:pPr>
        <w:tabs>
          <w:tab w:val="left" w:pos="3880"/>
          <w:tab w:val="left" w:pos="711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883B6B" w:rsidRDefault="00883B6B" w:rsidP="00883B6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B6B" w:rsidRDefault="00883B6B" w:rsidP="00883B6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должности руководителя </w:t>
      </w:r>
    </w:p>
    <w:p w:rsidR="00883B6B" w:rsidRDefault="00883B6B" w:rsidP="00883B6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муниципального округа </w:t>
      </w:r>
    </w:p>
    <w:p w:rsidR="00883B6B" w:rsidRDefault="00883B6B" w:rsidP="00883B6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Кировск Мурманской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883B6B" w:rsidRDefault="00883B6B" w:rsidP="00883B6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EC4" w:rsidRDefault="005B6EC4">
      <w:pPr>
        <w:rPr>
          <w:rFonts w:ascii="Times New Roman" w:hAnsi="Times New Roman" w:cs="Times New Roman"/>
          <w:sz w:val="24"/>
          <w:szCs w:val="24"/>
        </w:rPr>
      </w:pPr>
    </w:p>
    <w:sectPr w:rsidR="005B6EC4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A8D"/>
    <w:multiLevelType w:val="hybridMultilevel"/>
    <w:tmpl w:val="D03622D0"/>
    <w:lvl w:ilvl="0" w:tplc="4D620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0088C"/>
    <w:rsid w:val="00003B82"/>
    <w:rsid w:val="00007CA2"/>
    <w:rsid w:val="00030F57"/>
    <w:rsid w:val="00044000"/>
    <w:rsid w:val="00044688"/>
    <w:rsid w:val="00050D34"/>
    <w:rsid w:val="0005683F"/>
    <w:rsid w:val="00056DA9"/>
    <w:rsid w:val="00060A46"/>
    <w:rsid w:val="000722FC"/>
    <w:rsid w:val="00081553"/>
    <w:rsid w:val="000835CD"/>
    <w:rsid w:val="000910BD"/>
    <w:rsid w:val="000B5B2D"/>
    <w:rsid w:val="000C341C"/>
    <w:rsid w:val="000C3841"/>
    <w:rsid w:val="000D19AB"/>
    <w:rsid w:val="000D50E3"/>
    <w:rsid w:val="000E06AE"/>
    <w:rsid w:val="000F2B4A"/>
    <w:rsid w:val="00106035"/>
    <w:rsid w:val="0016231A"/>
    <w:rsid w:val="001726EE"/>
    <w:rsid w:val="00182995"/>
    <w:rsid w:val="001861B9"/>
    <w:rsid w:val="001A4CEF"/>
    <w:rsid w:val="001C03A8"/>
    <w:rsid w:val="001C70A0"/>
    <w:rsid w:val="001F2871"/>
    <w:rsid w:val="001F4D70"/>
    <w:rsid w:val="00204422"/>
    <w:rsid w:val="00206F4B"/>
    <w:rsid w:val="00244A0C"/>
    <w:rsid w:val="00263EDD"/>
    <w:rsid w:val="002921D9"/>
    <w:rsid w:val="00294645"/>
    <w:rsid w:val="002B17A9"/>
    <w:rsid w:val="002C1E48"/>
    <w:rsid w:val="002C6DFF"/>
    <w:rsid w:val="002D137B"/>
    <w:rsid w:val="002D2EEA"/>
    <w:rsid w:val="00300610"/>
    <w:rsid w:val="0030757D"/>
    <w:rsid w:val="003336B7"/>
    <w:rsid w:val="00335481"/>
    <w:rsid w:val="0034038E"/>
    <w:rsid w:val="003451F6"/>
    <w:rsid w:val="0037422D"/>
    <w:rsid w:val="0037710F"/>
    <w:rsid w:val="00393F59"/>
    <w:rsid w:val="00397935"/>
    <w:rsid w:val="003A3C28"/>
    <w:rsid w:val="003A729B"/>
    <w:rsid w:val="003B0B99"/>
    <w:rsid w:val="003B47D2"/>
    <w:rsid w:val="003C3FFA"/>
    <w:rsid w:val="003D1EC2"/>
    <w:rsid w:val="003F271F"/>
    <w:rsid w:val="003F3542"/>
    <w:rsid w:val="003F4269"/>
    <w:rsid w:val="003F4622"/>
    <w:rsid w:val="0040045E"/>
    <w:rsid w:val="00420987"/>
    <w:rsid w:val="00432580"/>
    <w:rsid w:val="0044263C"/>
    <w:rsid w:val="004479F0"/>
    <w:rsid w:val="004821FE"/>
    <w:rsid w:val="00482974"/>
    <w:rsid w:val="00487188"/>
    <w:rsid w:val="004A4450"/>
    <w:rsid w:val="004D028B"/>
    <w:rsid w:val="004D06A3"/>
    <w:rsid w:val="004D4E47"/>
    <w:rsid w:val="004F0ABC"/>
    <w:rsid w:val="0051372C"/>
    <w:rsid w:val="005163AD"/>
    <w:rsid w:val="00534499"/>
    <w:rsid w:val="00551117"/>
    <w:rsid w:val="00564272"/>
    <w:rsid w:val="0057778B"/>
    <w:rsid w:val="005A1648"/>
    <w:rsid w:val="005A5AE9"/>
    <w:rsid w:val="005B6EC4"/>
    <w:rsid w:val="005E3FF3"/>
    <w:rsid w:val="005E56F2"/>
    <w:rsid w:val="00616DD3"/>
    <w:rsid w:val="006245EE"/>
    <w:rsid w:val="00625662"/>
    <w:rsid w:val="00643261"/>
    <w:rsid w:val="00661009"/>
    <w:rsid w:val="0067150D"/>
    <w:rsid w:val="00685797"/>
    <w:rsid w:val="006925E8"/>
    <w:rsid w:val="00692F09"/>
    <w:rsid w:val="006A5015"/>
    <w:rsid w:val="006C7A58"/>
    <w:rsid w:val="006E3A5A"/>
    <w:rsid w:val="006F5C9B"/>
    <w:rsid w:val="00704B1E"/>
    <w:rsid w:val="0075246A"/>
    <w:rsid w:val="007565E1"/>
    <w:rsid w:val="00764742"/>
    <w:rsid w:val="00777084"/>
    <w:rsid w:val="007C4EAB"/>
    <w:rsid w:val="007D301D"/>
    <w:rsid w:val="007D3F39"/>
    <w:rsid w:val="007E2DD5"/>
    <w:rsid w:val="007E6606"/>
    <w:rsid w:val="007E70BA"/>
    <w:rsid w:val="007F0C1B"/>
    <w:rsid w:val="008168FC"/>
    <w:rsid w:val="00822936"/>
    <w:rsid w:val="00833A58"/>
    <w:rsid w:val="00843795"/>
    <w:rsid w:val="0085409F"/>
    <w:rsid w:val="00873A5D"/>
    <w:rsid w:val="00876924"/>
    <w:rsid w:val="00883B6B"/>
    <w:rsid w:val="00894008"/>
    <w:rsid w:val="008963BA"/>
    <w:rsid w:val="008964B1"/>
    <w:rsid w:val="008A07C5"/>
    <w:rsid w:val="008B4F5E"/>
    <w:rsid w:val="008C4CB1"/>
    <w:rsid w:val="008C6557"/>
    <w:rsid w:val="008C6589"/>
    <w:rsid w:val="008C7D06"/>
    <w:rsid w:val="008F1F93"/>
    <w:rsid w:val="00900B86"/>
    <w:rsid w:val="009258BE"/>
    <w:rsid w:val="00931DB6"/>
    <w:rsid w:val="009350EE"/>
    <w:rsid w:val="00945A14"/>
    <w:rsid w:val="00952A99"/>
    <w:rsid w:val="00953A34"/>
    <w:rsid w:val="00956C7F"/>
    <w:rsid w:val="00963674"/>
    <w:rsid w:val="0096717B"/>
    <w:rsid w:val="009B0E04"/>
    <w:rsid w:val="009C1012"/>
    <w:rsid w:val="009C7F2E"/>
    <w:rsid w:val="009D5C2E"/>
    <w:rsid w:val="009D5E58"/>
    <w:rsid w:val="009F21BF"/>
    <w:rsid w:val="009F4A38"/>
    <w:rsid w:val="00A01AC7"/>
    <w:rsid w:val="00A10E2C"/>
    <w:rsid w:val="00A331C2"/>
    <w:rsid w:val="00A540F6"/>
    <w:rsid w:val="00A54629"/>
    <w:rsid w:val="00A557D3"/>
    <w:rsid w:val="00A677AE"/>
    <w:rsid w:val="00A87A36"/>
    <w:rsid w:val="00A90E56"/>
    <w:rsid w:val="00AB161D"/>
    <w:rsid w:val="00AC0D1E"/>
    <w:rsid w:val="00AD7EED"/>
    <w:rsid w:val="00AE3D45"/>
    <w:rsid w:val="00B173BE"/>
    <w:rsid w:val="00B2077B"/>
    <w:rsid w:val="00B32958"/>
    <w:rsid w:val="00B646FA"/>
    <w:rsid w:val="00B66769"/>
    <w:rsid w:val="00B7263D"/>
    <w:rsid w:val="00B729AA"/>
    <w:rsid w:val="00B77774"/>
    <w:rsid w:val="00B8265E"/>
    <w:rsid w:val="00B82F40"/>
    <w:rsid w:val="00B85B19"/>
    <w:rsid w:val="00B87F38"/>
    <w:rsid w:val="00B9112E"/>
    <w:rsid w:val="00BA19BC"/>
    <w:rsid w:val="00BB2661"/>
    <w:rsid w:val="00BB3137"/>
    <w:rsid w:val="00BB652A"/>
    <w:rsid w:val="00BD6624"/>
    <w:rsid w:val="00BE1D22"/>
    <w:rsid w:val="00BF28FC"/>
    <w:rsid w:val="00C02A44"/>
    <w:rsid w:val="00C05506"/>
    <w:rsid w:val="00C1492F"/>
    <w:rsid w:val="00C43531"/>
    <w:rsid w:val="00C45F03"/>
    <w:rsid w:val="00C50178"/>
    <w:rsid w:val="00C6180C"/>
    <w:rsid w:val="00C62A38"/>
    <w:rsid w:val="00C713FF"/>
    <w:rsid w:val="00C72E3E"/>
    <w:rsid w:val="00C76949"/>
    <w:rsid w:val="00C83D7B"/>
    <w:rsid w:val="00C85EBD"/>
    <w:rsid w:val="00C93A28"/>
    <w:rsid w:val="00CA018E"/>
    <w:rsid w:val="00CA554F"/>
    <w:rsid w:val="00CB7FA1"/>
    <w:rsid w:val="00CC2B01"/>
    <w:rsid w:val="00CE2943"/>
    <w:rsid w:val="00D05087"/>
    <w:rsid w:val="00D10094"/>
    <w:rsid w:val="00D21579"/>
    <w:rsid w:val="00D2382D"/>
    <w:rsid w:val="00D250DA"/>
    <w:rsid w:val="00D2791A"/>
    <w:rsid w:val="00D34634"/>
    <w:rsid w:val="00D35AD4"/>
    <w:rsid w:val="00D42659"/>
    <w:rsid w:val="00D44164"/>
    <w:rsid w:val="00D52146"/>
    <w:rsid w:val="00D551AD"/>
    <w:rsid w:val="00D81E78"/>
    <w:rsid w:val="00D85AB1"/>
    <w:rsid w:val="00D91366"/>
    <w:rsid w:val="00DD699D"/>
    <w:rsid w:val="00DF1D75"/>
    <w:rsid w:val="00DF34F7"/>
    <w:rsid w:val="00E00E58"/>
    <w:rsid w:val="00E01542"/>
    <w:rsid w:val="00E06419"/>
    <w:rsid w:val="00E0650D"/>
    <w:rsid w:val="00E3497B"/>
    <w:rsid w:val="00E466DD"/>
    <w:rsid w:val="00E46B58"/>
    <w:rsid w:val="00E50099"/>
    <w:rsid w:val="00E54415"/>
    <w:rsid w:val="00E56010"/>
    <w:rsid w:val="00E62502"/>
    <w:rsid w:val="00E63A06"/>
    <w:rsid w:val="00E75EC3"/>
    <w:rsid w:val="00E7753B"/>
    <w:rsid w:val="00E80C0D"/>
    <w:rsid w:val="00E85136"/>
    <w:rsid w:val="00E93D07"/>
    <w:rsid w:val="00EA3320"/>
    <w:rsid w:val="00EA464C"/>
    <w:rsid w:val="00EE2213"/>
    <w:rsid w:val="00F12982"/>
    <w:rsid w:val="00F27267"/>
    <w:rsid w:val="00F442A9"/>
    <w:rsid w:val="00F47452"/>
    <w:rsid w:val="00F63804"/>
    <w:rsid w:val="00F65C61"/>
    <w:rsid w:val="00F7794E"/>
    <w:rsid w:val="00F919CD"/>
    <w:rsid w:val="00F960ED"/>
    <w:rsid w:val="00FC0664"/>
    <w:rsid w:val="00FD09CF"/>
    <w:rsid w:val="00FD560B"/>
    <w:rsid w:val="00FF0FE8"/>
    <w:rsid w:val="00FF140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0CBB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60E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42659"/>
    <w:rPr>
      <w:rFonts w:ascii="Calibri" w:eastAsiaTheme="minorEastAsia" w:hAnsi="Calibri" w:cs="Calibri"/>
      <w:lang w:eastAsia="ru-RU"/>
    </w:rPr>
  </w:style>
  <w:style w:type="character" w:styleId="a8">
    <w:name w:val="Strong"/>
    <w:uiPriority w:val="22"/>
    <w:qFormat/>
    <w:rsid w:val="00D42659"/>
    <w:rPr>
      <w:b/>
      <w:bCs/>
    </w:rPr>
  </w:style>
  <w:style w:type="paragraph" w:customStyle="1" w:styleId="Default">
    <w:name w:val="Default"/>
    <w:rsid w:val="00050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643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85B1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5B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Владимиров Георгий Геннадьевич</cp:lastModifiedBy>
  <cp:revision>2</cp:revision>
  <cp:lastPrinted>2026-06-25T14:11:00Z</cp:lastPrinted>
  <dcterms:created xsi:type="dcterms:W3CDTF">2026-06-26T13:38:00Z</dcterms:created>
  <dcterms:modified xsi:type="dcterms:W3CDTF">2026-06-26T13:38:00Z</dcterms:modified>
</cp:coreProperties>
</file>